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厦门仲裁委员会公开招聘工作人员报名表</w:t>
      </w:r>
    </w:p>
    <w:p>
      <w:pPr>
        <w:ind w:right="840"/>
        <w:rPr>
          <w:rFonts w:ascii="宋体" w:hAnsi="宋体"/>
          <w:b/>
        </w:rPr>
      </w:pPr>
    </w:p>
    <w:p>
      <w:pPr>
        <w:ind w:right="283"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承诺:本人保证以下填写内容属实，并允许审查，如有虚假，有权即时与本人解除劳动合同，且无需支付经济补偿金等。</w:t>
      </w:r>
    </w:p>
    <w:p>
      <w:pPr>
        <w:ind w:right="840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                   </w:t>
      </w:r>
      <w:bookmarkStart w:id="0" w:name="_GoBack"/>
      <w:bookmarkEnd w:id="0"/>
      <w:r>
        <w:rPr>
          <w:rFonts w:hint="eastAsia" w:ascii="宋体" w:hAnsi="宋体"/>
          <w:b/>
        </w:rPr>
        <w:t xml:space="preserve">                                          </w:t>
      </w:r>
    </w:p>
    <w:p>
      <w:pPr>
        <w:ind w:right="840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签字：                                                    年   月    日岗位：                      </w:t>
      </w:r>
    </w:p>
    <w:tbl>
      <w:tblPr>
        <w:tblStyle w:val="6"/>
        <w:tblW w:w="105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5"/>
        <w:gridCol w:w="689"/>
        <w:gridCol w:w="1101"/>
        <w:gridCol w:w="1401"/>
        <w:gridCol w:w="1143"/>
        <w:gridCol w:w="449"/>
        <w:gridCol w:w="309"/>
        <w:gridCol w:w="795"/>
        <w:gridCol w:w="945"/>
        <w:gridCol w:w="590"/>
        <w:gridCol w:w="392"/>
        <w:gridCol w:w="10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xxxx.xx.xx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xxxx.xx.xx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户口所地    </w:t>
            </w:r>
            <w:r>
              <w:rPr>
                <w:rFonts w:hint="eastAsia" w:ascii="宋体" w:hAnsi="宋体"/>
                <w:szCs w:val="21"/>
              </w:rPr>
              <w:t>(精确至省县)县)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/>
                <w:szCs w:val="21"/>
              </w:rPr>
              <w:t>xxxx.xx.xx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最高学位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婚姻状况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毕业院校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专业职称或技能等级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电脑水平</w:t>
            </w:r>
          </w:p>
        </w:tc>
        <w:tc>
          <w:tcPr>
            <w:tcW w:w="453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31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1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手机号码</w:t>
            </w:r>
          </w:p>
        </w:tc>
        <w:tc>
          <w:tcPr>
            <w:tcW w:w="453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现住址</w:t>
            </w:r>
          </w:p>
        </w:tc>
        <w:tc>
          <w:tcPr>
            <w:tcW w:w="8867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学习经历︿从高中起﹀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xxxx.xx-xxxx.xx</w:t>
            </w:r>
          </w:p>
        </w:tc>
        <w:tc>
          <w:tcPr>
            <w:tcW w:w="2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就读学校</w:t>
            </w:r>
            <w:r>
              <w:rPr>
                <w:rFonts w:hint="eastAsia" w:ascii="宋体" w:hAnsi="宋体"/>
                <w:b/>
                <w:szCs w:val="21"/>
              </w:rPr>
              <w:t>(全称)</w:t>
            </w: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  <w:r>
              <w:rPr>
                <w:rFonts w:hint="eastAsia" w:ascii="宋体" w:hAnsi="宋体"/>
                <w:b/>
                <w:szCs w:val="21"/>
              </w:rPr>
              <w:t>(全称)</w:t>
            </w: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学制(年)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形式</w:t>
            </w: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(未获得填无)</w:t>
            </w:r>
          </w:p>
        </w:tc>
        <w:tc>
          <w:tcPr>
            <w:tcW w:w="10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(未获得填无)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exac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2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工作经历(从第一份工作填起)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xxxx.xx-xxxx.xx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  <w:r>
              <w:rPr>
                <w:rFonts w:hint="eastAsia" w:ascii="宋体" w:hAnsi="宋体"/>
                <w:b/>
                <w:szCs w:val="21"/>
              </w:rPr>
              <w:t>(全称)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所在部门及职务（岗位）</w:t>
            </w:r>
          </w:p>
        </w:tc>
        <w:tc>
          <w:tcPr>
            <w:tcW w:w="26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工作内容描述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  <w:jc w:val="center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84" w:type="dxa"/>
            <w:gridSpan w:val="13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自我评价（含特长）：</w:t>
            </w:r>
          </w:p>
        </w:tc>
      </w:tr>
    </w:tbl>
    <w:tbl>
      <w:tblPr>
        <w:tblStyle w:val="7"/>
        <w:tblpPr w:leftFromText="180" w:rightFromText="180" w:vertAnchor="text" w:tblpX="10214" w:tblpY="-3642"/>
        <w:tblOverlap w:val="never"/>
        <w:tblW w:w="3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6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hint="default"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  <w:lang w:val="en-US" w:eastAsia="zh-CN"/>
              </w:rPr>
              <w:t>民中中</w:t>
            </w:r>
          </w:p>
        </w:tc>
      </w:tr>
    </w:tbl>
    <w:tbl>
      <w:tblPr>
        <w:tblStyle w:val="7"/>
        <w:tblpPr w:leftFromText="180" w:rightFromText="180" w:vertAnchor="text" w:tblpX="10214" w:tblpY="-68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700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84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17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17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17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17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17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17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76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30" w:hRule="atLeast"/>
        </w:trPr>
        <w:tc>
          <w:tcPr>
            <w:tcW w:w="1569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35" w:type="dxa"/>
            <w:gridSpan w:val="2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44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21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4779"/>
        <w:tblOverlap w:val="never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9591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9591" w:type="dxa"/>
          </w:tcPr>
          <w:p>
            <w:pPr>
              <w:pStyle w:val="5"/>
              <w:widowControl/>
              <w:spacing w:beforeAutospacing="0" w:afterAutospacing="0" w:line="560" w:lineRule="exact"/>
              <w:rPr>
                <w:rFonts w:ascii="仿宋_GB2312" w:hAnsi="仿宋_GB2312" w:eastAsia="仿宋_GB2312" w:cs="仿宋_GB2312"/>
                <w:sz w:val="13"/>
                <w:szCs w:val="13"/>
                <w:shd w:val="clear" w:color="auto" w:fill="FFFFFF"/>
                <w:vertAlign w:val="baseline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sz w:val="13"/>
          <w:szCs w:val="13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NDE0MzVmYWQxZjg5NTBjM2RkMmI1NWM4ZTg5NTEifQ=="/>
  </w:docVars>
  <w:rsids>
    <w:rsidRoot w:val="17B910C0"/>
    <w:rsid w:val="000066B0"/>
    <w:rsid w:val="000835EF"/>
    <w:rsid w:val="000A151F"/>
    <w:rsid w:val="000C46BD"/>
    <w:rsid w:val="0011104B"/>
    <w:rsid w:val="001275F5"/>
    <w:rsid w:val="00162F0B"/>
    <w:rsid w:val="00163912"/>
    <w:rsid w:val="001D5E26"/>
    <w:rsid w:val="0021035F"/>
    <w:rsid w:val="002B6553"/>
    <w:rsid w:val="002E678B"/>
    <w:rsid w:val="00331BEA"/>
    <w:rsid w:val="00352C27"/>
    <w:rsid w:val="00405A6A"/>
    <w:rsid w:val="00410263"/>
    <w:rsid w:val="004259D0"/>
    <w:rsid w:val="00445CED"/>
    <w:rsid w:val="004B0310"/>
    <w:rsid w:val="005304B7"/>
    <w:rsid w:val="00535BDD"/>
    <w:rsid w:val="00575A2E"/>
    <w:rsid w:val="005D0F69"/>
    <w:rsid w:val="005E01B2"/>
    <w:rsid w:val="00600F18"/>
    <w:rsid w:val="00622DD4"/>
    <w:rsid w:val="00630DD1"/>
    <w:rsid w:val="00636320"/>
    <w:rsid w:val="00674E8F"/>
    <w:rsid w:val="00685307"/>
    <w:rsid w:val="00695BD7"/>
    <w:rsid w:val="006A2255"/>
    <w:rsid w:val="006C5B6B"/>
    <w:rsid w:val="007B7DD3"/>
    <w:rsid w:val="00823AAE"/>
    <w:rsid w:val="008406F4"/>
    <w:rsid w:val="008653FB"/>
    <w:rsid w:val="00890621"/>
    <w:rsid w:val="008C5030"/>
    <w:rsid w:val="008F50CF"/>
    <w:rsid w:val="00905F10"/>
    <w:rsid w:val="00941E04"/>
    <w:rsid w:val="009B184E"/>
    <w:rsid w:val="009F560A"/>
    <w:rsid w:val="00A5680B"/>
    <w:rsid w:val="00A859A2"/>
    <w:rsid w:val="00AC57EC"/>
    <w:rsid w:val="00B14D1B"/>
    <w:rsid w:val="00B70EBD"/>
    <w:rsid w:val="00B97DCB"/>
    <w:rsid w:val="00BE5F7B"/>
    <w:rsid w:val="00BF5743"/>
    <w:rsid w:val="00C276EE"/>
    <w:rsid w:val="00CC5CD5"/>
    <w:rsid w:val="00CE7649"/>
    <w:rsid w:val="00D235EA"/>
    <w:rsid w:val="00D445D0"/>
    <w:rsid w:val="00D57573"/>
    <w:rsid w:val="00DB4CC9"/>
    <w:rsid w:val="00DF6197"/>
    <w:rsid w:val="00E24920"/>
    <w:rsid w:val="00E91AC4"/>
    <w:rsid w:val="00EA49C9"/>
    <w:rsid w:val="00ED66D9"/>
    <w:rsid w:val="00F31ACA"/>
    <w:rsid w:val="00F36A92"/>
    <w:rsid w:val="00F4504B"/>
    <w:rsid w:val="01642033"/>
    <w:rsid w:val="0285678B"/>
    <w:rsid w:val="031B01F3"/>
    <w:rsid w:val="09594501"/>
    <w:rsid w:val="0A3C0049"/>
    <w:rsid w:val="0BEF4CA9"/>
    <w:rsid w:val="11B5429E"/>
    <w:rsid w:val="15346F51"/>
    <w:rsid w:val="155E5B9A"/>
    <w:rsid w:val="17B910C0"/>
    <w:rsid w:val="1AA919EA"/>
    <w:rsid w:val="1AF332FC"/>
    <w:rsid w:val="1F2D7B6A"/>
    <w:rsid w:val="1F443106"/>
    <w:rsid w:val="1FED1535"/>
    <w:rsid w:val="2A7D5E7A"/>
    <w:rsid w:val="2CEF23D0"/>
    <w:rsid w:val="2E6E46BF"/>
    <w:rsid w:val="34CD5982"/>
    <w:rsid w:val="3D795CFF"/>
    <w:rsid w:val="46EF6A59"/>
    <w:rsid w:val="523045F6"/>
    <w:rsid w:val="56B06476"/>
    <w:rsid w:val="5D263E23"/>
    <w:rsid w:val="5DCA323F"/>
    <w:rsid w:val="640D4E41"/>
    <w:rsid w:val="64EA6FB0"/>
    <w:rsid w:val="661029C7"/>
    <w:rsid w:val="678521A5"/>
    <w:rsid w:val="6A3550F2"/>
    <w:rsid w:val="6B4259F4"/>
    <w:rsid w:val="6B882FFF"/>
    <w:rsid w:val="6E1E54EE"/>
    <w:rsid w:val="70AC3189"/>
    <w:rsid w:val="73DC65DE"/>
    <w:rsid w:val="74CA7A40"/>
    <w:rsid w:val="7A7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3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9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41"/>
    <w:basedOn w:val="8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346</Characters>
  <Lines>4</Lines>
  <Paragraphs>1</Paragraphs>
  <TotalTime>4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2022-10-11T13:05:00Z</dcterms:created>
  <dc:creator>晚风</dc:creator>
  <cp:lastModifiedBy>沈峰伟</cp:lastModifiedBy>
  <cp:lastPrinted>2023-01-31T05:25:00Z</cp:lastPrinted>
  <dcterms:modified xsi:type="dcterms:W3CDTF">2023-04-28T07:05:21Z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572720C17E154AF2A69F79E2A18A67C0</vt:lpwstr>
  </property>
</Properties>
</file>