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方正小标宋简体"/>
          <w:bCs/>
          <w:spacing w:val="8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方正小标宋简体"/>
          <w:bCs/>
          <w:spacing w:val="8"/>
          <w:kern w:val="0"/>
          <w:sz w:val="24"/>
          <w:szCs w:val="24"/>
        </w:rPr>
        <w:t>附件</w:t>
      </w:r>
      <w:r>
        <w:rPr>
          <w:rFonts w:hint="eastAsia" w:ascii="黑体" w:hAnsi="黑体" w:eastAsia="黑体" w:cs="方正小标宋简体"/>
          <w:bCs/>
          <w:spacing w:val="8"/>
          <w:kern w:val="0"/>
          <w:sz w:val="24"/>
          <w:szCs w:val="24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36"/>
          <w:szCs w:val="36"/>
        </w:rPr>
        <w:t>东莞市面试考场</w:t>
      </w: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36"/>
          <w:szCs w:val="36"/>
          <w:lang w:eastAsia="zh-CN"/>
        </w:rPr>
        <w:t>地</w:t>
      </w:r>
      <w:r>
        <w:rPr>
          <w:rFonts w:hint="eastAsia" w:ascii="方正小标宋简体" w:hAnsi="方正小标宋简体" w:eastAsia="方正小标宋简体" w:cs="方正小标宋简体"/>
          <w:bCs/>
          <w:spacing w:val="8"/>
          <w:kern w:val="0"/>
          <w:sz w:val="36"/>
          <w:szCs w:val="36"/>
        </w:rPr>
        <w:t>图</w:t>
      </w:r>
    </w:p>
    <w:p>
      <w:pP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面试地点：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中共东莞市委党校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</w:rPr>
        <w:t>地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址：东莞市南城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街道</w:t>
      </w:r>
      <w:r>
        <w:rPr>
          <w:rFonts w:hint="eastAsia" w:ascii="仿宋_GB2312" w:eastAsia="仿宋_GB2312"/>
          <w:snapToGrid w:val="0"/>
          <w:kern w:val="0"/>
          <w:sz w:val="28"/>
          <w:szCs w:val="28"/>
        </w:rPr>
        <w:t>绿色路111号。</w:t>
      </w:r>
    </w:p>
    <w:p>
      <w:r>
        <w:drawing>
          <wp:inline distT="0" distB="0" distL="0" distR="0">
            <wp:extent cx="4388485" cy="6195695"/>
            <wp:effectExtent l="0" t="0" r="1206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交通指引：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从虎门高铁站出发，步行至轨道交通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2号线虎门火车站（A口），乘坐6站至西平站（B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口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），步行300米至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西平轨道站东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站，乘坐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203路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公共汽车至市委党校站下车，步行100米抵达市委党校，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全程约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60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分钟。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从东莞火车站出发，步行至轨道交通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2号线东莞火车站（始发站），乘坐8站至西平站（B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口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），步行300米至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西平轨道站东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站，乘坐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203路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val="en-US" w:eastAsia="zh-CN"/>
        </w:rPr>
        <w:t>公共汽车至市委党校站下车，步行100米抵达市委党校，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全程约</w:t>
      </w:r>
      <w:r>
        <w:rPr>
          <w:rFonts w:hint="default" w:ascii="仿宋_GB2312" w:eastAsia="仿宋_GB2312"/>
          <w:snapToGrid w:val="0"/>
          <w:kern w:val="0"/>
          <w:sz w:val="28"/>
          <w:szCs w:val="28"/>
          <w:lang w:val="en" w:eastAsia="zh-CN"/>
        </w:rPr>
        <w:t>60</w:t>
      </w:r>
      <w: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  <w:t>分钟。</w:t>
      </w:r>
    </w:p>
    <w:p>
      <w:pPr>
        <w:numPr>
          <w:ilvl w:val="0"/>
          <w:numId w:val="0"/>
        </w:numPr>
        <w:rPr>
          <w:rFonts w:hint="eastAsia" w:ascii="仿宋_GB2312" w:eastAsia="仿宋_GB2312"/>
          <w:snapToGrid w:val="0"/>
          <w:kern w:val="0"/>
          <w:sz w:val="28"/>
          <w:szCs w:val="28"/>
          <w:lang w:eastAsia="zh-CN"/>
        </w:rPr>
      </w:pPr>
    </w:p>
    <w:p>
      <w:r>
        <w:rPr>
          <w:rFonts w:hint="eastAsia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D2A853"/>
    <w:multiLevelType w:val="singleLevel"/>
    <w:tmpl w:val="A8D2A85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8"/>
    <w:rsid w:val="000E7DE9"/>
    <w:rsid w:val="00122E2F"/>
    <w:rsid w:val="001268EF"/>
    <w:rsid w:val="001300D8"/>
    <w:rsid w:val="00157518"/>
    <w:rsid w:val="001E40D8"/>
    <w:rsid w:val="002631C8"/>
    <w:rsid w:val="002722E8"/>
    <w:rsid w:val="002F08AF"/>
    <w:rsid w:val="003769CC"/>
    <w:rsid w:val="0043434B"/>
    <w:rsid w:val="004C7230"/>
    <w:rsid w:val="00505544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864BFA"/>
    <w:rsid w:val="008C35B3"/>
    <w:rsid w:val="00940645"/>
    <w:rsid w:val="00962442"/>
    <w:rsid w:val="009731F9"/>
    <w:rsid w:val="0099752F"/>
    <w:rsid w:val="00A50504"/>
    <w:rsid w:val="00B20B97"/>
    <w:rsid w:val="00B325A1"/>
    <w:rsid w:val="00B434F7"/>
    <w:rsid w:val="00BB093E"/>
    <w:rsid w:val="00C305F6"/>
    <w:rsid w:val="00C32952"/>
    <w:rsid w:val="00CC203C"/>
    <w:rsid w:val="00D509E8"/>
    <w:rsid w:val="00D62D2A"/>
    <w:rsid w:val="00D9748F"/>
    <w:rsid w:val="00DC1629"/>
    <w:rsid w:val="00E57D56"/>
    <w:rsid w:val="00E752C8"/>
    <w:rsid w:val="00FA00F6"/>
    <w:rsid w:val="04F152D6"/>
    <w:rsid w:val="31CE1926"/>
    <w:rsid w:val="3F210BED"/>
    <w:rsid w:val="47650158"/>
    <w:rsid w:val="59AB51AC"/>
    <w:rsid w:val="62FA6353"/>
    <w:rsid w:val="649D6400"/>
    <w:rsid w:val="65C1579E"/>
    <w:rsid w:val="7CFF3AC1"/>
    <w:rsid w:val="BACFA01F"/>
    <w:rsid w:val="EFBBFF7F"/>
    <w:rsid w:val="FDBD9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4</TotalTime>
  <ScaleCrop>false</ScaleCrop>
  <LinksUpToDate>false</LinksUpToDate>
  <CharactersWithSpaces>42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2019-06-05T19:43:00Z</dcterms:created>
  <dc:creator>赵泳豪</dc:creator>
  <cp:lastModifiedBy>刘恺</cp:lastModifiedBy>
  <cp:lastPrinted>2022-06-15T20:02:00Z</cp:lastPrinted>
  <dcterms:modified xsi:type="dcterms:W3CDTF">2023-03-21T03:06:51Z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