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附件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  <w:t>同意报考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Hans" w:bidi="ar"/>
        </w:rPr>
        <w:t>证明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兹证明姓名:_________ 身份证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Hans" w:bidi="ar"/>
        </w:rPr>
        <w:t>号码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:________________，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Hans" w:bidi="ar"/>
        </w:rPr>
        <w:t>系我单位在职职工，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Hans" w:bidi="ar"/>
        </w:rPr>
        <w:t>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工在本单位工作年限为 _______年_____月至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_______年_____月。我单位同意该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Hans" w:bidi="ar"/>
        </w:rPr>
        <w:t>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Hans" w:bidi="ar"/>
        </w:rPr>
        <w:t>应聘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2022年济南市长清区社区工作者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Hans" w:bidi="ar"/>
        </w:rPr>
        <w:t>岗位，若成功应聘，我单位愿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配合办理相关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Hans" w:bidi="ar"/>
        </w:rPr>
        <w:t>人事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手续。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特此证明！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                              单位名称：（公章）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                                年   月   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NDIxZDJkMTkyOWYzMDRlYjQzMzhlNzdkZTRlNTkifQ=="/>
  </w:docVars>
  <w:rsids>
    <w:rsidRoot w:val="24BD4E80"/>
    <w:rsid w:val="08926CC3"/>
    <w:rsid w:val="0BE075EC"/>
    <w:rsid w:val="0D6D034D"/>
    <w:rsid w:val="24BD4E80"/>
    <w:rsid w:val="27B82B26"/>
    <w:rsid w:val="2B8E1EF5"/>
    <w:rsid w:val="46DA3B05"/>
    <w:rsid w:val="486B124D"/>
    <w:rsid w:val="5C733651"/>
    <w:rsid w:val="5EBB2DE6"/>
    <w:rsid w:val="61026A8C"/>
    <w:rsid w:val="63E755F1"/>
    <w:rsid w:val="64582A2D"/>
    <w:rsid w:val="65414411"/>
    <w:rsid w:val="69586A62"/>
    <w:rsid w:val="748575A1"/>
    <w:rsid w:val="749F6AAC"/>
    <w:rsid w:val="756A6365"/>
    <w:rsid w:val="7A155E2A"/>
    <w:rsid w:val="7F173E22"/>
    <w:rsid w:val="FEDBB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165</Characters>
  <Lines>0</Lines>
  <Paragraphs>0</Paragraphs>
  <TotalTime>0</TotalTime>
  <ScaleCrop>false</ScaleCrop>
  <LinksUpToDate>false</LinksUpToDate>
  <CharactersWithSpaces>239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2020-08-11T22:54:00Z</dcterms:created>
  <dc:creator>Skyler</dc:creator>
  <cp:lastModifiedBy>lenovo</cp:lastModifiedBy>
  <dcterms:modified xsi:type="dcterms:W3CDTF">2022-11-25T08:39:32Z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99973A3E20FA45978D956B1B1E99514D</vt:lpwstr>
  </property>
</Properties>
</file>