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D" w:rsidRDefault="00842DFB">
      <w:pPr>
        <w:pStyle w:val="a5"/>
        <w:widowControl/>
        <w:shd w:val="clear" w:color="auto" w:fill="FFFFFF"/>
        <w:spacing w:before="0" w:beforeAutospacing="0" w:after="0" w:afterAutospacing="0" w:line="560" w:lineRule="atLeast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 w:hint="eastAsia"/>
          <w:sz w:val="32"/>
          <w:szCs w:val="32"/>
        </w:rPr>
        <w:t>附件</w:t>
      </w:r>
      <w:r>
        <w:rPr>
          <w:rFonts w:ascii="方正小标宋简体" w:hAnsi="方正小标宋简体" w:hint="eastAsia"/>
          <w:sz w:val="32"/>
          <w:szCs w:val="32"/>
        </w:rPr>
        <w:t>1</w:t>
      </w:r>
      <w:r>
        <w:rPr>
          <w:rFonts w:ascii="方正小标宋简体" w:hAnsi="方正小标宋简体" w:hint="eastAsia"/>
          <w:sz w:val="32"/>
          <w:szCs w:val="32"/>
        </w:rPr>
        <w:t>：</w:t>
      </w:r>
    </w:p>
    <w:p w:rsidR="00192C8D" w:rsidRDefault="00842DFB">
      <w:pPr>
        <w:pStyle w:val="a5"/>
        <w:widowControl/>
        <w:shd w:val="clear" w:color="auto" w:fill="FFFFFF"/>
        <w:spacing w:before="0" w:beforeAutospacing="0" w:after="0" w:afterAutospacing="0" w:line="400" w:lineRule="exact"/>
        <w:ind w:firstLineChars="100" w:firstLine="360"/>
        <w:rPr>
          <w:rFonts w:ascii="方正小标宋简体" w:hAnsi="方正小标宋简体"/>
          <w:sz w:val="36"/>
          <w:szCs w:val="36"/>
          <w:shd w:val="clear" w:color="auto" w:fill="FFFFFF"/>
        </w:rPr>
      </w:pPr>
      <w:r>
        <w:rPr>
          <w:rFonts w:ascii="方正小标宋简体" w:hAnsi="方正小标宋简体"/>
          <w:sz w:val="36"/>
          <w:szCs w:val="36"/>
        </w:rPr>
        <w:t>方城县</w:t>
      </w:r>
      <w:r>
        <w:rPr>
          <w:rFonts w:ascii="方正小标宋简体" w:hAnsi="方正小标宋简体"/>
          <w:sz w:val="36"/>
          <w:szCs w:val="36"/>
        </w:rPr>
        <w:t>2022</w:t>
      </w:r>
      <w:r>
        <w:rPr>
          <w:rFonts w:ascii="方正小标宋简体" w:hAnsi="方正小标宋简体"/>
          <w:sz w:val="36"/>
          <w:szCs w:val="36"/>
        </w:rPr>
        <w:t>年公开招聘</w:t>
      </w:r>
      <w:r>
        <w:rPr>
          <w:rFonts w:ascii="方正小标宋简体" w:hAnsi="方正小标宋简体" w:hint="eastAsia"/>
          <w:sz w:val="36"/>
          <w:szCs w:val="36"/>
        </w:rPr>
        <w:t>乡镇</w:t>
      </w:r>
      <w:r>
        <w:rPr>
          <w:rFonts w:ascii="方正小标宋简体" w:hAnsi="方正小标宋简体"/>
          <w:sz w:val="36"/>
          <w:szCs w:val="36"/>
        </w:rPr>
        <w:t>小学</w:t>
      </w:r>
      <w:r>
        <w:rPr>
          <w:rFonts w:ascii="方正小标宋简体" w:hAnsi="方正小标宋简体" w:hint="eastAsia"/>
          <w:sz w:val="36"/>
          <w:szCs w:val="36"/>
        </w:rPr>
        <w:t>(</w:t>
      </w:r>
      <w:r>
        <w:rPr>
          <w:rFonts w:ascii="方正小标宋简体" w:hAnsi="方正小标宋简体" w:hint="eastAsia"/>
          <w:sz w:val="36"/>
          <w:szCs w:val="36"/>
        </w:rPr>
        <w:t>幼儿园</w:t>
      </w:r>
      <w:r>
        <w:rPr>
          <w:rFonts w:ascii="方正小标宋简体" w:hAnsi="方正小标宋简体" w:hint="eastAsia"/>
          <w:sz w:val="36"/>
          <w:szCs w:val="36"/>
        </w:rPr>
        <w:t>)</w:t>
      </w:r>
      <w:r>
        <w:rPr>
          <w:rFonts w:ascii="方正小标宋简体" w:hAnsi="方正小标宋简体"/>
          <w:sz w:val="36"/>
          <w:szCs w:val="36"/>
        </w:rPr>
        <w:t>教师职位表</w:t>
      </w:r>
    </w:p>
    <w:tbl>
      <w:tblPr>
        <w:tblpPr w:leftFromText="180" w:rightFromText="180" w:vertAnchor="text" w:horzAnchor="page" w:tblpX="1056" w:tblpY="651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819"/>
        <w:gridCol w:w="787"/>
        <w:gridCol w:w="810"/>
        <w:gridCol w:w="660"/>
        <w:gridCol w:w="1140"/>
        <w:gridCol w:w="1815"/>
        <w:gridCol w:w="1950"/>
        <w:gridCol w:w="1020"/>
      </w:tblGrid>
      <w:tr w:rsidR="00192C8D">
        <w:trPr>
          <w:trHeight w:val="3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</w:p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岗位</w:t>
            </w:r>
          </w:p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岗位</w:t>
            </w:r>
          </w:p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岗  位  条  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 注</w:t>
            </w:r>
          </w:p>
        </w:tc>
      </w:tr>
      <w:tr w:rsidR="00192C8D">
        <w:trPr>
          <w:trHeight w:val="50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学历及教师资格要求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2C8D">
        <w:trPr>
          <w:trHeight w:val="850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</w:t>
            </w:r>
          </w:p>
          <w:p w:rsidR="00192C8D" w:rsidRDefault="00192C8D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spacing w:line="0" w:lineRule="atLeast"/>
              <w:ind w:firstLineChars="100" w:firstLine="240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1、2002年、2003年毕业的方城籍中等师范毕业生。</w:t>
            </w:r>
          </w:p>
          <w:p w:rsidR="00192C8D" w:rsidRDefault="00842DFB">
            <w:pPr>
              <w:spacing w:line="0" w:lineRule="atLeast"/>
              <w:ind w:firstLineChars="100" w:firstLine="240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2、具有小学（含幼儿园）及以上教师资格证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 w:rsidP="007A1C57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563A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="007A1C57" w:rsidRPr="001563A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 w:rsidRPr="001563A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85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四里店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数学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100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tabs>
                <w:tab w:val="left" w:pos="551"/>
              </w:tabs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拐河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1.普通高等教育本科及以上学历；</w:t>
            </w:r>
          </w:p>
          <w:p w:rsidR="00192C8D" w:rsidRDefault="00842DFB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2.普通高等教育师范类专科学历；</w:t>
            </w:r>
          </w:p>
          <w:p w:rsidR="00192C8D" w:rsidRDefault="00842DFB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3、具有小学及以上教师资格证。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1.30周岁以下；</w:t>
            </w:r>
          </w:p>
          <w:p w:rsidR="00192C8D" w:rsidRDefault="00842DFB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2.研究生及以上学历35周岁以下。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限2020年至2022年毕业生。</w:t>
            </w:r>
          </w:p>
        </w:tc>
      </w:tr>
      <w:tr w:rsidR="00192C8D">
        <w:trPr>
          <w:trHeight w:val="102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小史店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数学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541"/>
        </w:trPr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</w:p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</w:t>
            </w:r>
          </w:p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幼</w:t>
            </w:r>
          </w:p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</w:t>
            </w:r>
          </w:p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拐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幼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</w:t>
            </w:r>
          </w:p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1.普通中等师范毕业生，所学专业为幼儿教育或学前教育。</w:t>
            </w:r>
          </w:p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842DFB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2.普通高等教育院校专科及以上毕业生，所学专业为学前教育、幼儿教育、音乐教育、美术教育。</w:t>
            </w:r>
          </w:p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1.普通中等师范学历。</w:t>
            </w:r>
          </w:p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842DFB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2.普通高等教育院校专科及以上学历。</w:t>
            </w:r>
          </w:p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842DFB">
            <w:pPr>
              <w:spacing w:line="0" w:lineRule="atLeas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3、具有幼儿园教师资格证。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年龄在35周岁以下。</w:t>
            </w:r>
          </w:p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92C8D" w:rsidRDefault="00192C8D">
            <w:pPr>
              <w:spacing w:line="0" w:lineRule="atLeast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842DFB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除拐河、四里店、小史店、独树、杨楼等五个乡镇外，其他岗位限招聘 2020年至2022年毕业生。</w:t>
            </w:r>
          </w:p>
        </w:tc>
      </w:tr>
      <w:tr w:rsidR="00192C8D">
        <w:trPr>
          <w:trHeight w:val="291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四里店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小史店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独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树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二郎庙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古庄店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券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望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787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787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29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柳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787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148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店</w:t>
            </w:r>
          </w:p>
        </w:tc>
        <w:tc>
          <w:tcPr>
            <w:tcW w:w="787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92C8D">
        <w:trPr>
          <w:trHeight w:val="45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9" w:type="dxa"/>
            <w:noWrap/>
            <w:vAlign w:val="center"/>
          </w:tcPr>
          <w:p w:rsidR="00192C8D" w:rsidRDefault="00842DF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清</w:t>
            </w:r>
            <w:r w:rsidR="00F404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787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8D" w:rsidRDefault="00192C8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noWrap/>
            <w:vAlign w:val="center"/>
          </w:tcPr>
          <w:p w:rsidR="00192C8D" w:rsidRDefault="00842DF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92C8D" w:rsidRDefault="00192C8D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192C8D" w:rsidRDefault="00192C8D">
      <w:pPr>
        <w:autoSpaceDE w:val="0"/>
        <w:rPr>
          <w:rFonts w:ascii="仿宋" w:eastAsia="仿宋" w:hAnsi="仿宋" w:cs="仿宋"/>
        </w:rPr>
      </w:pPr>
    </w:p>
    <w:sectPr w:rsidR="00192C8D" w:rsidSect="00192C8D">
      <w:footerReference w:type="even" r:id="rId6"/>
      <w:footerReference w:type="default" r:id="rId7"/>
      <w:pgSz w:w="11905" w:h="16838"/>
      <w:pgMar w:top="1531" w:right="1417" w:bottom="1304" w:left="1417" w:header="851" w:footer="850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6A" w:rsidRDefault="0048096A" w:rsidP="00192C8D">
      <w:r>
        <w:separator/>
      </w:r>
    </w:p>
  </w:endnote>
  <w:endnote w:type="continuationSeparator" w:id="1">
    <w:p w:rsidR="0048096A" w:rsidRDefault="0048096A" w:rsidP="0019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8D" w:rsidRDefault="00CD45A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842DFB">
      <w:rPr>
        <w:rStyle w:val="a6"/>
      </w:rPr>
      <w:instrText xml:space="preserve">PAGE  </w:instrText>
    </w:r>
    <w:r>
      <w:fldChar w:fldCharType="end"/>
    </w:r>
  </w:p>
  <w:p w:rsidR="00192C8D" w:rsidRDefault="00192C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8D" w:rsidRDefault="00CD45A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842DFB">
      <w:rPr>
        <w:rStyle w:val="a6"/>
      </w:rPr>
      <w:instrText xml:space="preserve">PAGE  </w:instrText>
    </w:r>
    <w:r>
      <w:fldChar w:fldCharType="separate"/>
    </w:r>
    <w:r w:rsidR="001563A9">
      <w:rPr>
        <w:rStyle w:val="a6"/>
        <w:noProof/>
      </w:rPr>
      <w:t>1</w:t>
    </w:r>
    <w:r>
      <w:fldChar w:fldCharType="end"/>
    </w:r>
  </w:p>
  <w:p w:rsidR="00192C8D" w:rsidRDefault="00192C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6A" w:rsidRDefault="0048096A" w:rsidP="00192C8D">
      <w:r>
        <w:separator/>
      </w:r>
    </w:p>
  </w:footnote>
  <w:footnote w:type="continuationSeparator" w:id="1">
    <w:p w:rsidR="0048096A" w:rsidRDefault="0048096A" w:rsidP="0019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wMGNhMjc0OWEwMjY5NzJiMWMwMjAxNTk2YzE4MjEifQ=="/>
  </w:docVars>
  <w:rsids>
    <w:rsidRoot w:val="00BB0326"/>
    <w:rsid w:val="00124101"/>
    <w:rsid w:val="00130E3D"/>
    <w:rsid w:val="001563A9"/>
    <w:rsid w:val="00192C8D"/>
    <w:rsid w:val="0020495C"/>
    <w:rsid w:val="003D305A"/>
    <w:rsid w:val="0048096A"/>
    <w:rsid w:val="0061243B"/>
    <w:rsid w:val="00784618"/>
    <w:rsid w:val="007A1C57"/>
    <w:rsid w:val="007E0DBE"/>
    <w:rsid w:val="00842DFB"/>
    <w:rsid w:val="0086302B"/>
    <w:rsid w:val="00961477"/>
    <w:rsid w:val="00BA3253"/>
    <w:rsid w:val="00BB0326"/>
    <w:rsid w:val="00CD45AE"/>
    <w:rsid w:val="00E43EF3"/>
    <w:rsid w:val="00F4048B"/>
    <w:rsid w:val="00FD7C12"/>
    <w:rsid w:val="1F1615EE"/>
    <w:rsid w:val="36B0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9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9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92C8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192C8D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192C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2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P R 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2022-08-11T13:26:00Z</dcterms:created>
  <dcterms:modified xsi:type="dcterms:W3CDTF">2022-08-12T09:15:00Z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256C374370D34324A53AB786D95AC3E8</vt:lpwstr>
  </property>
</Properties>
</file>