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34"/>
          <w:szCs w:val="34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4"/>
          <w:szCs w:val="34"/>
          <w:lang w:eastAsia="zh-CN"/>
        </w:rPr>
        <w:t>萧山区新街街道办事处公开选用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4"/>
          <w:szCs w:val="34"/>
        </w:rPr>
        <w:t>工作人员报名表</w:t>
      </w:r>
    </w:p>
    <w:bookmarkEnd w:id="0"/>
    <w:tbl>
      <w:tblPr>
        <w:tblStyle w:val="2"/>
        <w:tblW w:w="100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25"/>
        <w:gridCol w:w="142"/>
        <w:gridCol w:w="739"/>
        <w:gridCol w:w="124"/>
        <w:gridCol w:w="1055"/>
        <w:gridCol w:w="85"/>
        <w:gridCol w:w="696"/>
        <w:gridCol w:w="789"/>
        <w:gridCol w:w="1065"/>
        <w:gridCol w:w="1330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地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8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专业技术职称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ind w:left="-306" w:right="-306"/>
              <w:jc w:val="center"/>
              <w:textAlignment w:val="auto"/>
              <w:rPr>
                <w:rFonts w:hint="eastAsia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ind w:left="-306" w:leftChars="0" w:right="-306" w:rightChars="0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教　育</w:t>
            </w: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ind w:left="-306" w:right="-306"/>
              <w:jc w:val="center"/>
              <w:textAlignment w:val="auto"/>
              <w:rPr>
                <w:rFonts w:hint="eastAsia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ind w:left="-306" w:leftChars="0" w:right="-306" w:rightChars="0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系及专业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ind w:left="-306" w:right="-306"/>
              <w:jc w:val="center"/>
              <w:textAlignment w:val="auto"/>
              <w:rPr>
                <w:rFonts w:hint="eastAsia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ind w:left="-306" w:leftChars="0" w:right="-306" w:rightChars="0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教　育</w:t>
            </w: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ind w:left="-306" w:right="-306"/>
              <w:jc w:val="center"/>
              <w:textAlignment w:val="auto"/>
              <w:rPr>
                <w:rFonts w:hint="eastAsia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ind w:left="-306" w:leftChars="0" w:right="-306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系及专业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单位性质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（行政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/事业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3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近三年</w:t>
            </w: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考核情况</w:t>
            </w:r>
          </w:p>
        </w:tc>
        <w:tc>
          <w:tcPr>
            <w:tcW w:w="86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8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  成员情况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称谓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户籍地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0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本人已仔细阅读《公告》，报名表所填内容真实无误，完全符合报考岗位资格条件。</w:t>
            </w:r>
            <w:r>
              <w:rPr>
                <w:rFonts w:hint="eastAsia" w:ascii="宋体" w:hAnsi="宋体" w:cs="宋体"/>
                <w:kern w:val="0"/>
                <w:szCs w:val="21"/>
              </w:rPr>
              <w:t>如有不实、不符，本人自愿承担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一切</w:t>
            </w:r>
            <w:r>
              <w:rPr>
                <w:rFonts w:hint="eastAsia" w:ascii="宋体" w:hAnsi="宋体" w:cs="宋体"/>
                <w:kern w:val="0"/>
                <w:szCs w:val="21"/>
              </w:rPr>
              <w:t>责任。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承诺人（签名）：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现编制所在单位组织（主管部门）</w:t>
            </w: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（盖章）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jc w:val="left"/>
        <w:rPr>
          <w:rFonts w:hint="eastAsia" w:ascii="仿宋" w:hAnsi="仿宋" w:eastAsia="仿宋" w:cs="仿宋"/>
          <w:kern w:val="0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21"/>
          <w:lang w:eastAsia="zh-CN"/>
        </w:rPr>
        <w:t>填表说明：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>1、简历从高中时起填。要求注明所任职务与起始时间。</w:t>
      </w:r>
    </w:p>
    <w:p>
      <w:pPr>
        <w:jc w:val="left"/>
        <w:rPr>
          <w:rFonts w:hint="eastAsia" w:ascii="仿宋" w:hAnsi="仿宋" w:eastAsia="仿宋" w:cs="仿宋"/>
          <w:kern w:val="0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 xml:space="preserve">          2、以上表格内容要求填写完整，电子打印（签名除外）。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MjAyNTg0YTAxOTQ2Y2JlMDc0MjRlODU2Y2VhZWEifQ=="/>
  </w:docVars>
  <w:rsids>
    <w:rsidRoot w:val="00000000"/>
    <w:rsid w:val="32925395"/>
    <w:rsid w:val="63B55699"/>
    <w:rsid w:val="738D19A0"/>
    <w:rsid w:val="7F5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307</Characters>
  <Lines>0</Lines>
  <Paragraphs>0</Paragraphs>
  <TotalTime>0</TotalTime>
  <ScaleCrop>false</ScaleCrop>
  <LinksUpToDate>false</LinksUpToDate>
  <CharactersWithSpaces>527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2022-06-27T08:52:00Z</dcterms:created>
  <dc:creator>admin</dc:creator>
  <cp:lastModifiedBy>admin</cp:lastModifiedBy>
  <dcterms:modified xsi:type="dcterms:W3CDTF">2022-07-19T03:41:01Z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CA3D17ACC8BC4D839E9A22A986767ED4</vt:lpwstr>
  </property>
</Properties>
</file>