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559FC" w14:textId="77777777" w:rsidR="005E7B51" w:rsidRDefault="005E7B51" w:rsidP="005E7B51">
      <w:pPr>
        <w:spacing w:line="580" w:lineRule="exac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附件1</w:t>
      </w:r>
    </w:p>
    <w:tbl>
      <w:tblPr>
        <w:tblW w:w="13395" w:type="dxa"/>
        <w:tblInd w:w="-124" w:type="dxa"/>
        <w:tblLayout w:type="fixed"/>
        <w:tblLook w:val="0000" w:firstRow="0" w:lastRow="0" w:firstColumn="0" w:lastColumn="0" w:noHBand="0" w:noVBand="0"/>
      </w:tblPr>
      <w:tblGrid>
        <w:gridCol w:w="13395"/>
      </w:tblGrid>
      <w:tr w:rsidR="005E7B51" w14:paraId="7BE7016D" w14:textId="77777777" w:rsidTr="00C060AE">
        <w:trPr>
          <w:trHeight w:val="515"/>
        </w:trPr>
        <w:tc>
          <w:tcPr>
            <w:tcW w:w="133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FF9C429" w14:textId="77777777" w:rsidR="005E7B51" w:rsidRDefault="005E7B51" w:rsidP="00C060A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  <w:lang w:bidi="ar"/>
              </w:rPr>
              <w:t>2022年抚州市面向社会公开招录司法所辅助岗位工作人员计划表</w:t>
            </w:r>
          </w:p>
        </w:tc>
      </w:tr>
    </w:tbl>
    <w:tbl>
      <w:tblPr>
        <w:tblpPr w:leftFromText="180" w:rightFromText="180" w:vertAnchor="text" w:horzAnchor="page" w:tblpX="1551" w:tblpY="46"/>
        <w:tblOverlap w:val="never"/>
        <w:tblW w:w="14275" w:type="dxa"/>
        <w:tblLayout w:type="fixed"/>
        <w:tblLook w:val="0000" w:firstRow="0" w:lastRow="0" w:firstColumn="0" w:lastColumn="0" w:noHBand="0" w:noVBand="0"/>
      </w:tblPr>
      <w:tblGrid>
        <w:gridCol w:w="1210"/>
        <w:gridCol w:w="1695"/>
        <w:gridCol w:w="1335"/>
        <w:gridCol w:w="1230"/>
        <w:gridCol w:w="780"/>
        <w:gridCol w:w="1185"/>
        <w:gridCol w:w="725"/>
        <w:gridCol w:w="1030"/>
        <w:gridCol w:w="1800"/>
        <w:gridCol w:w="2070"/>
        <w:gridCol w:w="1215"/>
      </w:tblGrid>
      <w:tr w:rsidR="005E7B51" w14:paraId="4E8B736A" w14:textId="77777777" w:rsidTr="00C060AE">
        <w:trPr>
          <w:trHeight w:val="480"/>
        </w:trPr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EBD10" w14:textId="77777777" w:rsidR="005E7B51" w:rsidRDefault="005E7B51" w:rsidP="00C060A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主管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br/>
              <w:t>部门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8026D" w14:textId="77777777" w:rsidR="005E7B51" w:rsidRDefault="005E7B51" w:rsidP="00C060AE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招录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br/>
              <w:t>单位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1F3DB" w14:textId="77777777" w:rsidR="005E7B51" w:rsidRDefault="005E7B51" w:rsidP="00C060AE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b/>
                <w:color w:val="FF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岗位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br/>
              <w:t>代码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4CD63" w14:textId="77777777" w:rsidR="005E7B51" w:rsidRDefault="005E7B51" w:rsidP="00C060AE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岗位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br/>
              <w:t>名称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8049C" w14:textId="77777777" w:rsidR="005E7B51" w:rsidRDefault="005E7B51" w:rsidP="00C060AE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spacing w:val="-11"/>
                <w:kern w:val="0"/>
                <w:sz w:val="24"/>
                <w:lang w:bidi="ar"/>
              </w:rPr>
              <w:t>招录</w:t>
            </w:r>
            <w:r>
              <w:rPr>
                <w:rFonts w:ascii="黑体" w:eastAsia="黑体" w:hAnsi="宋体" w:cs="黑体" w:hint="eastAsia"/>
                <w:color w:val="000000"/>
                <w:spacing w:val="-17"/>
                <w:kern w:val="0"/>
                <w:sz w:val="24"/>
                <w:lang w:bidi="ar"/>
              </w:rPr>
              <w:t>计划（人）</w:t>
            </w:r>
          </w:p>
        </w:tc>
        <w:tc>
          <w:tcPr>
            <w:tcW w:w="4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F5D6F8" w14:textId="77777777" w:rsidR="005E7B51" w:rsidRDefault="005E7B51" w:rsidP="00C060AE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招录条件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44E380" w14:textId="77777777" w:rsidR="005E7B51" w:rsidRDefault="005E7B51" w:rsidP="00C060AE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笔试科目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D885A2" w14:textId="77777777" w:rsidR="005E7B51" w:rsidRDefault="005E7B51" w:rsidP="00C060A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面试形式</w:t>
            </w:r>
          </w:p>
        </w:tc>
      </w:tr>
      <w:tr w:rsidR="005E7B51" w14:paraId="5578A294" w14:textId="77777777" w:rsidTr="00C060AE">
        <w:trPr>
          <w:trHeight w:val="448"/>
        </w:trPr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781FF" w14:textId="77777777" w:rsidR="005E7B51" w:rsidRDefault="005E7B51" w:rsidP="00C060AE">
            <w:pPr>
              <w:jc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30155" w14:textId="77777777" w:rsidR="005E7B51" w:rsidRDefault="005E7B51" w:rsidP="00C060AE">
            <w:pPr>
              <w:jc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6F0B9" w14:textId="77777777" w:rsidR="005E7B51" w:rsidRDefault="005E7B51" w:rsidP="00C060AE">
            <w:pPr>
              <w:jc w:val="center"/>
              <w:rPr>
                <w:rFonts w:ascii="黑体" w:eastAsia="黑体" w:hAnsi="宋体" w:cs="黑体" w:hint="eastAsia"/>
                <w:b/>
                <w:color w:val="FF0000"/>
                <w:sz w:val="24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DB0B1" w14:textId="77777777" w:rsidR="005E7B51" w:rsidRDefault="005E7B51" w:rsidP="00C060AE">
            <w:pPr>
              <w:jc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034B8" w14:textId="77777777" w:rsidR="005E7B51" w:rsidRDefault="005E7B51" w:rsidP="00C060AE">
            <w:pPr>
              <w:jc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A33615" w14:textId="77777777" w:rsidR="005E7B51" w:rsidRDefault="005E7B51" w:rsidP="00C060AE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5EA928" w14:textId="77777777" w:rsidR="005E7B51" w:rsidRDefault="005E7B51" w:rsidP="00C060AE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8C4218" w14:textId="77777777" w:rsidR="005E7B51" w:rsidRDefault="005E7B51" w:rsidP="00C060AE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年龄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D04F0A" w14:textId="77777777" w:rsidR="005E7B51" w:rsidRDefault="005E7B51" w:rsidP="00C060AE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其它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74EE92" w14:textId="77777777" w:rsidR="005E7B51" w:rsidRDefault="005E7B51" w:rsidP="00C060AE">
            <w:pPr>
              <w:jc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F1633A" w14:textId="77777777" w:rsidR="005E7B51" w:rsidRDefault="005E7B51" w:rsidP="00C060AE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</w:tr>
      <w:tr w:rsidR="005E7B51" w14:paraId="16517677" w14:textId="77777777" w:rsidTr="00C060AE">
        <w:trPr>
          <w:trHeight w:val="660"/>
        </w:trPr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1E0EF" w14:textId="77777777" w:rsidR="005E7B51" w:rsidRDefault="005E7B51" w:rsidP="00C060A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抚州市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  <w:t>司法局0794-8222793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1EEA25" w14:textId="77777777" w:rsidR="005E7B51" w:rsidRDefault="005E7B51" w:rsidP="00C060A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临川区司法局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09658F" w14:textId="77777777" w:rsidR="005E7B51" w:rsidRDefault="005E7B51" w:rsidP="00C060A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101001001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9E9CE" w14:textId="77777777" w:rsidR="005E7B51" w:rsidRDefault="005E7B51" w:rsidP="00C060A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司法所辅助岗位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  <w:t>工作人员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DB48EC" w14:textId="77777777" w:rsidR="005E7B51" w:rsidRDefault="005E7B51" w:rsidP="00C060A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94B58" w14:textId="77777777" w:rsidR="005E7B51" w:rsidRDefault="005E7B51" w:rsidP="00C060A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大专及</w:t>
            </w:r>
          </w:p>
          <w:p w14:paraId="291C3EFE" w14:textId="77777777" w:rsidR="005E7B51" w:rsidRDefault="005E7B51" w:rsidP="00C060A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以上学历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96FD0" w14:textId="77777777" w:rsidR="005E7B51" w:rsidRDefault="005E7B51" w:rsidP="00C060A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35AB9" w14:textId="77777777" w:rsidR="005E7B51" w:rsidRDefault="005E7B51" w:rsidP="00C060A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30周岁</w:t>
            </w:r>
          </w:p>
          <w:p w14:paraId="432C5515" w14:textId="77777777" w:rsidR="005E7B51" w:rsidRDefault="005E7B51" w:rsidP="00C060A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及以下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8D36F" w14:textId="77777777" w:rsidR="005E7B51" w:rsidRDefault="005E7B51" w:rsidP="00C060A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限2022届高校应届毕业生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403C5" w14:textId="77777777" w:rsidR="005E7B51" w:rsidRDefault="005E7B51" w:rsidP="00C060AE">
            <w:pPr>
              <w:widowControl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《综合基础知识》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F16A1E" w14:textId="77777777" w:rsidR="005E7B51" w:rsidRDefault="005E7B51" w:rsidP="00C060A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结构化</w:t>
            </w:r>
          </w:p>
          <w:p w14:paraId="1C80DAAA" w14:textId="77777777" w:rsidR="005E7B51" w:rsidRDefault="005E7B51" w:rsidP="00C060A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面试</w:t>
            </w:r>
          </w:p>
        </w:tc>
      </w:tr>
      <w:tr w:rsidR="005E7B51" w14:paraId="4A5009C1" w14:textId="77777777" w:rsidTr="00C060AE">
        <w:trPr>
          <w:trHeight w:val="720"/>
        </w:trPr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A6A61" w14:textId="77777777" w:rsidR="005E7B51" w:rsidRDefault="005E7B51" w:rsidP="00C060AE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0FD917" w14:textId="77777777" w:rsidR="005E7B51" w:rsidRDefault="005E7B51" w:rsidP="00C060A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东乡区司法局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0816A2" w14:textId="77777777" w:rsidR="005E7B51" w:rsidRDefault="005E7B51" w:rsidP="00C060A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101002002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8FF12" w14:textId="77777777" w:rsidR="005E7B51" w:rsidRDefault="005E7B51" w:rsidP="00C060A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司法所辅助岗位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  <w:t>工作人员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3E348C" w14:textId="77777777" w:rsidR="005E7B51" w:rsidRDefault="005E7B51" w:rsidP="00C060A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2C4FC" w14:textId="77777777" w:rsidR="005E7B51" w:rsidRDefault="005E7B51" w:rsidP="00C060A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大专及</w:t>
            </w:r>
          </w:p>
          <w:p w14:paraId="69FBE790" w14:textId="77777777" w:rsidR="005E7B51" w:rsidRDefault="005E7B51" w:rsidP="00C060A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以上学历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F6E5A" w14:textId="77777777" w:rsidR="005E7B51" w:rsidRDefault="005E7B51" w:rsidP="00C060A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97A3E" w14:textId="77777777" w:rsidR="005E7B51" w:rsidRDefault="005E7B51" w:rsidP="00C060A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30周岁</w:t>
            </w:r>
          </w:p>
          <w:p w14:paraId="2C8366A1" w14:textId="77777777" w:rsidR="005E7B51" w:rsidRDefault="005E7B51" w:rsidP="00C060A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及以下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4FA9E" w14:textId="77777777" w:rsidR="005E7B51" w:rsidRDefault="005E7B51" w:rsidP="00C060A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限2022届高校应届毕业生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F47DC" w14:textId="77777777" w:rsidR="005E7B51" w:rsidRDefault="005E7B51" w:rsidP="00C060AE">
            <w:pPr>
              <w:widowControl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《综合基础知识》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4468D7" w14:textId="77777777" w:rsidR="005E7B51" w:rsidRDefault="005E7B51" w:rsidP="00C060A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结构化</w:t>
            </w:r>
          </w:p>
          <w:p w14:paraId="1E76B024" w14:textId="77777777" w:rsidR="005E7B51" w:rsidRDefault="005E7B51" w:rsidP="00C060A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面试</w:t>
            </w:r>
          </w:p>
        </w:tc>
      </w:tr>
      <w:tr w:rsidR="005E7B51" w14:paraId="5D09E6DC" w14:textId="77777777" w:rsidTr="00C060AE">
        <w:trPr>
          <w:trHeight w:val="660"/>
        </w:trPr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2FF2F" w14:textId="77777777" w:rsidR="005E7B51" w:rsidRDefault="005E7B51" w:rsidP="00C060AE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54B89E" w14:textId="77777777" w:rsidR="005E7B51" w:rsidRDefault="005E7B51" w:rsidP="00C060A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南城县司法局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3B59B2" w14:textId="77777777" w:rsidR="005E7B51" w:rsidRDefault="005E7B51" w:rsidP="00C060A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101003003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CC268" w14:textId="77777777" w:rsidR="005E7B51" w:rsidRDefault="005E7B51" w:rsidP="00C060A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司法所辅助岗位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  <w:t>工作人员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EAC0DC" w14:textId="77777777" w:rsidR="005E7B51" w:rsidRDefault="005E7B51" w:rsidP="00C060A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590C9" w14:textId="77777777" w:rsidR="005E7B51" w:rsidRDefault="005E7B51" w:rsidP="00C060A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大专及</w:t>
            </w:r>
          </w:p>
          <w:p w14:paraId="61C05931" w14:textId="77777777" w:rsidR="005E7B51" w:rsidRDefault="005E7B51" w:rsidP="00C060A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以上学历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A9567" w14:textId="77777777" w:rsidR="005E7B51" w:rsidRDefault="005E7B51" w:rsidP="00C060A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259C6" w14:textId="77777777" w:rsidR="005E7B51" w:rsidRDefault="005E7B51" w:rsidP="00C060A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30周岁</w:t>
            </w:r>
          </w:p>
          <w:p w14:paraId="242AD41A" w14:textId="77777777" w:rsidR="005E7B51" w:rsidRDefault="005E7B51" w:rsidP="00C060A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及以下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7B4C0" w14:textId="77777777" w:rsidR="005E7B51" w:rsidRDefault="005E7B51" w:rsidP="00C060A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限2022届高校应届毕业生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DF249" w14:textId="77777777" w:rsidR="005E7B51" w:rsidRDefault="005E7B51" w:rsidP="00C060A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《综合基础知识》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C48766" w14:textId="77777777" w:rsidR="005E7B51" w:rsidRDefault="005E7B51" w:rsidP="00C060A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结构化</w:t>
            </w:r>
          </w:p>
          <w:p w14:paraId="4A8B4CB0" w14:textId="77777777" w:rsidR="005E7B51" w:rsidRDefault="005E7B51" w:rsidP="00C060A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面试</w:t>
            </w:r>
          </w:p>
        </w:tc>
      </w:tr>
      <w:tr w:rsidR="005E7B51" w14:paraId="4929E4EE" w14:textId="77777777" w:rsidTr="00C060AE">
        <w:trPr>
          <w:trHeight w:val="679"/>
        </w:trPr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A677A" w14:textId="77777777" w:rsidR="005E7B51" w:rsidRDefault="005E7B51" w:rsidP="00C060AE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90A031" w14:textId="77777777" w:rsidR="005E7B51" w:rsidRDefault="005E7B51" w:rsidP="00C060A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黎川县司法局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5E4EB8" w14:textId="77777777" w:rsidR="005E7B51" w:rsidRDefault="005E7B51" w:rsidP="00C060A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101004004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EB74B" w14:textId="77777777" w:rsidR="005E7B51" w:rsidRDefault="005E7B51" w:rsidP="00C060A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司法所辅助岗位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  <w:t>工作人员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CA98E8" w14:textId="77777777" w:rsidR="005E7B51" w:rsidRDefault="005E7B51" w:rsidP="00C060A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8BBE6" w14:textId="77777777" w:rsidR="005E7B51" w:rsidRDefault="005E7B51" w:rsidP="00C060A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大专及</w:t>
            </w:r>
          </w:p>
          <w:p w14:paraId="212D2233" w14:textId="77777777" w:rsidR="005E7B51" w:rsidRDefault="005E7B51" w:rsidP="00C060A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以上学历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5C87C" w14:textId="77777777" w:rsidR="005E7B51" w:rsidRDefault="005E7B51" w:rsidP="00C060A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9123E" w14:textId="77777777" w:rsidR="005E7B51" w:rsidRDefault="005E7B51" w:rsidP="00C060A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30周岁</w:t>
            </w:r>
          </w:p>
          <w:p w14:paraId="77ED9C27" w14:textId="77777777" w:rsidR="005E7B51" w:rsidRDefault="005E7B51" w:rsidP="00C060A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及以下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C76E1" w14:textId="77777777" w:rsidR="005E7B51" w:rsidRDefault="005E7B51" w:rsidP="00C060A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限2022届高校应届毕业生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9998A" w14:textId="77777777" w:rsidR="005E7B51" w:rsidRDefault="005E7B51" w:rsidP="00C060A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《综合基础知识》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440A17" w14:textId="77777777" w:rsidR="005E7B51" w:rsidRDefault="005E7B51" w:rsidP="00C060A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结构化</w:t>
            </w:r>
          </w:p>
          <w:p w14:paraId="0043EEB9" w14:textId="77777777" w:rsidR="005E7B51" w:rsidRDefault="005E7B51" w:rsidP="00C060A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面试</w:t>
            </w:r>
          </w:p>
        </w:tc>
      </w:tr>
      <w:tr w:rsidR="005E7B51" w14:paraId="2CD0C1DF" w14:textId="77777777" w:rsidTr="00C060AE">
        <w:trPr>
          <w:trHeight w:val="679"/>
        </w:trPr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0615E" w14:textId="77777777" w:rsidR="005E7B51" w:rsidRDefault="005E7B51" w:rsidP="00C060AE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E43262" w14:textId="77777777" w:rsidR="005E7B51" w:rsidRDefault="005E7B51" w:rsidP="00C060A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南丰县司法局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6DAE45" w14:textId="77777777" w:rsidR="005E7B51" w:rsidRDefault="005E7B51" w:rsidP="00C060A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101005005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370A5" w14:textId="77777777" w:rsidR="005E7B51" w:rsidRDefault="005E7B51" w:rsidP="00C060A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司法所辅助岗位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  <w:t>工作人员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C55337" w14:textId="77777777" w:rsidR="005E7B51" w:rsidRDefault="005E7B51" w:rsidP="00C060A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646AF" w14:textId="77777777" w:rsidR="005E7B51" w:rsidRDefault="005E7B51" w:rsidP="00C060A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大专及</w:t>
            </w:r>
          </w:p>
          <w:p w14:paraId="2CA2A262" w14:textId="77777777" w:rsidR="005E7B51" w:rsidRDefault="005E7B51" w:rsidP="00C060A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以上学历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C5859" w14:textId="77777777" w:rsidR="005E7B51" w:rsidRDefault="005E7B51" w:rsidP="00C060A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64ADE" w14:textId="77777777" w:rsidR="005E7B51" w:rsidRDefault="005E7B51" w:rsidP="00C060A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30周岁</w:t>
            </w:r>
          </w:p>
          <w:p w14:paraId="6642D5ED" w14:textId="77777777" w:rsidR="005E7B51" w:rsidRDefault="005E7B51" w:rsidP="00C060A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及以下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5D68A" w14:textId="77777777" w:rsidR="005E7B51" w:rsidRDefault="005E7B51" w:rsidP="00C060A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限2022届高校应届毕业生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4461F" w14:textId="77777777" w:rsidR="005E7B51" w:rsidRDefault="005E7B51" w:rsidP="00C060A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《综合基础知识》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92F2DF" w14:textId="77777777" w:rsidR="005E7B51" w:rsidRDefault="005E7B51" w:rsidP="00C060A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结构化</w:t>
            </w:r>
          </w:p>
          <w:p w14:paraId="637C2628" w14:textId="77777777" w:rsidR="005E7B51" w:rsidRDefault="005E7B51" w:rsidP="00C060A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面试</w:t>
            </w:r>
          </w:p>
        </w:tc>
      </w:tr>
      <w:tr w:rsidR="005E7B51" w14:paraId="6305AA06" w14:textId="77777777" w:rsidTr="00C060AE">
        <w:trPr>
          <w:trHeight w:val="1201"/>
        </w:trPr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A4CB8" w14:textId="77777777" w:rsidR="005E7B51" w:rsidRDefault="005E7B51" w:rsidP="00C060AE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4E1E57" w14:textId="77777777" w:rsidR="005E7B51" w:rsidRDefault="005E7B51" w:rsidP="00C060A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崇仁县司法局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EEADE0" w14:textId="77777777" w:rsidR="005E7B51" w:rsidRDefault="005E7B51" w:rsidP="00C060A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101006006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11BAE" w14:textId="77777777" w:rsidR="005E7B51" w:rsidRDefault="005E7B51" w:rsidP="00C060A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司法所辅助岗位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  <w:t>工作人员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DFA99F" w14:textId="77777777" w:rsidR="005E7B51" w:rsidRDefault="005E7B51" w:rsidP="00C060A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AF036" w14:textId="77777777" w:rsidR="005E7B51" w:rsidRDefault="005E7B51" w:rsidP="00C060A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大专及</w:t>
            </w:r>
          </w:p>
          <w:p w14:paraId="6C5E0AFA" w14:textId="77777777" w:rsidR="005E7B51" w:rsidRDefault="005E7B51" w:rsidP="00C060A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以上学历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7FDF9" w14:textId="77777777" w:rsidR="005E7B51" w:rsidRDefault="005E7B51" w:rsidP="00C060A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71BAF" w14:textId="77777777" w:rsidR="005E7B51" w:rsidRDefault="005E7B51" w:rsidP="00C060A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30周岁</w:t>
            </w:r>
          </w:p>
          <w:p w14:paraId="302E0DDF" w14:textId="77777777" w:rsidR="005E7B51" w:rsidRDefault="005E7B51" w:rsidP="00C060A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及以下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7033E" w14:textId="77777777" w:rsidR="005E7B51" w:rsidRDefault="005E7B51" w:rsidP="00C060A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限2022届高校应届毕业生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45C8E" w14:textId="77777777" w:rsidR="005E7B51" w:rsidRDefault="005E7B51" w:rsidP="00C060A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《综合基础知识》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7F9751" w14:textId="77777777" w:rsidR="005E7B51" w:rsidRDefault="005E7B51" w:rsidP="00C060A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结构化</w:t>
            </w:r>
          </w:p>
          <w:p w14:paraId="65DCCF32" w14:textId="77777777" w:rsidR="005E7B51" w:rsidRDefault="005E7B51" w:rsidP="00C060A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面试</w:t>
            </w:r>
          </w:p>
        </w:tc>
      </w:tr>
      <w:tr w:rsidR="005E7B51" w14:paraId="7D8AA965" w14:textId="77777777" w:rsidTr="00C060AE">
        <w:trPr>
          <w:trHeight w:val="642"/>
        </w:trPr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8817E" w14:textId="77777777" w:rsidR="005E7B51" w:rsidRDefault="005E7B51" w:rsidP="00C060AE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6CAC65" w14:textId="77777777" w:rsidR="005E7B51" w:rsidRDefault="005E7B51" w:rsidP="00C060A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宜黄县司法局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1E6EA5" w14:textId="77777777" w:rsidR="005E7B51" w:rsidRDefault="005E7B51" w:rsidP="00C060A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101007007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75C26" w14:textId="77777777" w:rsidR="005E7B51" w:rsidRDefault="005E7B51" w:rsidP="00C060A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司法所辅助岗位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  <w:t>工作人员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E6FE16" w14:textId="77777777" w:rsidR="005E7B51" w:rsidRDefault="005E7B51" w:rsidP="00C060A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E7B7D" w14:textId="77777777" w:rsidR="005E7B51" w:rsidRDefault="005E7B51" w:rsidP="00C060A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大专及</w:t>
            </w:r>
          </w:p>
          <w:p w14:paraId="42C46106" w14:textId="77777777" w:rsidR="005E7B51" w:rsidRDefault="005E7B51" w:rsidP="00C060A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以上学历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AEB44" w14:textId="77777777" w:rsidR="005E7B51" w:rsidRDefault="005E7B51" w:rsidP="00C060A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03924" w14:textId="77777777" w:rsidR="005E7B51" w:rsidRDefault="005E7B51" w:rsidP="00C060A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30周岁</w:t>
            </w:r>
          </w:p>
          <w:p w14:paraId="2C8CDEB7" w14:textId="77777777" w:rsidR="005E7B51" w:rsidRDefault="005E7B51" w:rsidP="00C060A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及以下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8EBA5" w14:textId="77777777" w:rsidR="005E7B51" w:rsidRDefault="005E7B51" w:rsidP="00C060A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限2022届高校应届毕业生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4F8A1" w14:textId="77777777" w:rsidR="005E7B51" w:rsidRDefault="005E7B51" w:rsidP="00C060A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《综合基础知识》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42EA3D" w14:textId="77777777" w:rsidR="005E7B51" w:rsidRDefault="005E7B51" w:rsidP="00C060A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结构化</w:t>
            </w:r>
          </w:p>
          <w:p w14:paraId="51211760" w14:textId="77777777" w:rsidR="005E7B51" w:rsidRDefault="005E7B51" w:rsidP="00C060A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面试</w:t>
            </w:r>
          </w:p>
        </w:tc>
      </w:tr>
      <w:tr w:rsidR="005E7B51" w14:paraId="189DCFA6" w14:textId="77777777" w:rsidTr="00C060AE">
        <w:trPr>
          <w:trHeight w:val="660"/>
        </w:trPr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17AA2" w14:textId="77777777" w:rsidR="005E7B51" w:rsidRDefault="005E7B51" w:rsidP="00C060AE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1A64E8" w14:textId="77777777" w:rsidR="005E7B51" w:rsidRDefault="005E7B51" w:rsidP="00C060A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乐安县司法局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9DD9C5" w14:textId="77777777" w:rsidR="005E7B51" w:rsidRDefault="005E7B51" w:rsidP="00C060A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101008008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82AF7" w14:textId="77777777" w:rsidR="005E7B51" w:rsidRDefault="005E7B51" w:rsidP="00C060A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司法所辅助岗位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  <w:t>工作人员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551BC0" w14:textId="77777777" w:rsidR="005E7B51" w:rsidRDefault="005E7B51" w:rsidP="00C060A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65C4F" w14:textId="77777777" w:rsidR="005E7B51" w:rsidRDefault="005E7B51" w:rsidP="00C060A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大专及</w:t>
            </w:r>
          </w:p>
          <w:p w14:paraId="58E00815" w14:textId="77777777" w:rsidR="005E7B51" w:rsidRDefault="005E7B51" w:rsidP="00C060A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以上学历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2EF1D" w14:textId="77777777" w:rsidR="005E7B51" w:rsidRDefault="005E7B51" w:rsidP="00C060A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BEB12" w14:textId="77777777" w:rsidR="005E7B51" w:rsidRDefault="005E7B51" w:rsidP="00C060A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30周岁</w:t>
            </w:r>
          </w:p>
          <w:p w14:paraId="223612F1" w14:textId="77777777" w:rsidR="005E7B51" w:rsidRDefault="005E7B51" w:rsidP="00C060A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及以下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175B4" w14:textId="77777777" w:rsidR="005E7B51" w:rsidRDefault="005E7B51" w:rsidP="00C060A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限2022届高校应届毕业生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D3F2C" w14:textId="77777777" w:rsidR="005E7B51" w:rsidRDefault="005E7B51" w:rsidP="00C060A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《综合基础知识》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BD7172" w14:textId="77777777" w:rsidR="005E7B51" w:rsidRDefault="005E7B51" w:rsidP="00C060A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结构化</w:t>
            </w:r>
          </w:p>
          <w:p w14:paraId="23B60300" w14:textId="77777777" w:rsidR="005E7B51" w:rsidRDefault="005E7B51" w:rsidP="00C060A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面试</w:t>
            </w:r>
          </w:p>
        </w:tc>
      </w:tr>
      <w:tr w:rsidR="005E7B51" w14:paraId="293F5260" w14:textId="77777777" w:rsidTr="00C060AE">
        <w:trPr>
          <w:trHeight w:val="660"/>
        </w:trPr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3D311" w14:textId="77777777" w:rsidR="005E7B51" w:rsidRDefault="005E7B51" w:rsidP="00C060AE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35231E" w14:textId="77777777" w:rsidR="005E7B51" w:rsidRDefault="005E7B51" w:rsidP="00C060A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金溪县司法局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911E20" w14:textId="77777777" w:rsidR="005E7B51" w:rsidRDefault="005E7B51" w:rsidP="00C060A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101009009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D7E80" w14:textId="77777777" w:rsidR="005E7B51" w:rsidRDefault="005E7B51" w:rsidP="00C060A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司法所辅助岗位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  <w:t>工作人员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2ADC48" w14:textId="77777777" w:rsidR="005E7B51" w:rsidRDefault="005E7B51" w:rsidP="00C060A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1594C" w14:textId="77777777" w:rsidR="005E7B51" w:rsidRDefault="005E7B51" w:rsidP="00C060A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大专及</w:t>
            </w:r>
          </w:p>
          <w:p w14:paraId="1FDB99B8" w14:textId="77777777" w:rsidR="005E7B51" w:rsidRDefault="005E7B51" w:rsidP="00C060A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以上学历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4F65E" w14:textId="77777777" w:rsidR="005E7B51" w:rsidRDefault="005E7B51" w:rsidP="00C060A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C5BC6" w14:textId="77777777" w:rsidR="005E7B51" w:rsidRDefault="005E7B51" w:rsidP="00C060A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30周岁</w:t>
            </w:r>
          </w:p>
          <w:p w14:paraId="40A99CC9" w14:textId="77777777" w:rsidR="005E7B51" w:rsidRDefault="005E7B51" w:rsidP="00C060A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及以下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0AD66" w14:textId="77777777" w:rsidR="005E7B51" w:rsidRDefault="005E7B51" w:rsidP="00C060A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限2022届高校应届毕业生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90EDA" w14:textId="77777777" w:rsidR="005E7B51" w:rsidRDefault="005E7B51" w:rsidP="00C060A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《综合基础知识》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FB9125" w14:textId="77777777" w:rsidR="005E7B51" w:rsidRDefault="005E7B51" w:rsidP="00C060A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结构化</w:t>
            </w:r>
          </w:p>
          <w:p w14:paraId="5DFC0B03" w14:textId="77777777" w:rsidR="005E7B51" w:rsidRDefault="005E7B51" w:rsidP="00C060A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面试</w:t>
            </w:r>
          </w:p>
        </w:tc>
      </w:tr>
      <w:tr w:rsidR="005E7B51" w14:paraId="3F8F5769" w14:textId="77777777" w:rsidTr="00C060AE">
        <w:trPr>
          <w:trHeight w:val="679"/>
        </w:trPr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7F002" w14:textId="77777777" w:rsidR="005E7B51" w:rsidRDefault="005E7B51" w:rsidP="00C060AE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CF7356" w14:textId="77777777" w:rsidR="005E7B51" w:rsidRDefault="005E7B51" w:rsidP="00C060A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资溪县司法局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8898C2" w14:textId="77777777" w:rsidR="005E7B51" w:rsidRDefault="005E7B51" w:rsidP="00C060A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101010010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9479B" w14:textId="77777777" w:rsidR="005E7B51" w:rsidRDefault="005E7B51" w:rsidP="00C060A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司法所辅助岗位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  <w:t>工作人员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1CEC56" w14:textId="77777777" w:rsidR="005E7B51" w:rsidRDefault="005E7B51" w:rsidP="00C060A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36FB8" w14:textId="77777777" w:rsidR="005E7B51" w:rsidRDefault="005E7B51" w:rsidP="00C060A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大专及</w:t>
            </w:r>
          </w:p>
          <w:p w14:paraId="74019C77" w14:textId="77777777" w:rsidR="005E7B51" w:rsidRDefault="005E7B51" w:rsidP="00C060A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以上学历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C6B07" w14:textId="77777777" w:rsidR="005E7B51" w:rsidRDefault="005E7B51" w:rsidP="00C060A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2D7AA" w14:textId="77777777" w:rsidR="005E7B51" w:rsidRDefault="005E7B51" w:rsidP="00C060A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30周岁</w:t>
            </w:r>
          </w:p>
          <w:p w14:paraId="1B1872CC" w14:textId="77777777" w:rsidR="005E7B51" w:rsidRDefault="005E7B51" w:rsidP="00C060A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及以下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8AE04" w14:textId="77777777" w:rsidR="005E7B51" w:rsidRDefault="005E7B51" w:rsidP="00C060A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限2022届高校应届毕业生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881E1" w14:textId="77777777" w:rsidR="005E7B51" w:rsidRDefault="005E7B51" w:rsidP="00C060A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《综合基础知识》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DB77F3" w14:textId="77777777" w:rsidR="005E7B51" w:rsidRDefault="005E7B51" w:rsidP="00C060A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结构化</w:t>
            </w:r>
          </w:p>
          <w:p w14:paraId="7E954545" w14:textId="77777777" w:rsidR="005E7B51" w:rsidRDefault="005E7B51" w:rsidP="00C060A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面试</w:t>
            </w:r>
          </w:p>
        </w:tc>
      </w:tr>
      <w:tr w:rsidR="005E7B51" w14:paraId="0AE3B41D" w14:textId="77777777" w:rsidTr="00C060AE">
        <w:trPr>
          <w:trHeight w:val="702"/>
        </w:trPr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9395F" w14:textId="77777777" w:rsidR="005E7B51" w:rsidRDefault="005E7B51" w:rsidP="00C060AE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BAF6BC" w14:textId="77777777" w:rsidR="005E7B51" w:rsidRDefault="005E7B51" w:rsidP="00C060A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广昌县司法局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9862A3" w14:textId="77777777" w:rsidR="005E7B51" w:rsidRDefault="005E7B51" w:rsidP="00C060A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101011011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CE6FA" w14:textId="77777777" w:rsidR="005E7B51" w:rsidRDefault="005E7B51" w:rsidP="00C060A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司法所辅助岗位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  <w:t>工作人员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05BD8B" w14:textId="77777777" w:rsidR="005E7B51" w:rsidRDefault="005E7B51" w:rsidP="00C060A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5443A" w14:textId="77777777" w:rsidR="005E7B51" w:rsidRDefault="005E7B51" w:rsidP="00C060A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大专及</w:t>
            </w:r>
          </w:p>
          <w:p w14:paraId="205767E6" w14:textId="77777777" w:rsidR="005E7B51" w:rsidRDefault="005E7B51" w:rsidP="00C060A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以上学历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99BB9" w14:textId="77777777" w:rsidR="005E7B51" w:rsidRDefault="005E7B51" w:rsidP="00C060A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7F8C0" w14:textId="77777777" w:rsidR="005E7B51" w:rsidRDefault="005E7B51" w:rsidP="00C060A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30周岁</w:t>
            </w:r>
          </w:p>
          <w:p w14:paraId="4FAEB0D8" w14:textId="77777777" w:rsidR="005E7B51" w:rsidRDefault="005E7B51" w:rsidP="00C060A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及以下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3392A" w14:textId="77777777" w:rsidR="005E7B51" w:rsidRDefault="005E7B51" w:rsidP="00C060A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限2022届高校应届毕业生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4F347" w14:textId="77777777" w:rsidR="005E7B51" w:rsidRDefault="005E7B51" w:rsidP="00C060A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《综合基础知识》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A59761" w14:textId="77777777" w:rsidR="005E7B51" w:rsidRDefault="005E7B51" w:rsidP="00C060A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结构化</w:t>
            </w:r>
          </w:p>
          <w:p w14:paraId="0BAD1AA4" w14:textId="77777777" w:rsidR="005E7B51" w:rsidRDefault="005E7B51" w:rsidP="00C060A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面试</w:t>
            </w:r>
          </w:p>
        </w:tc>
      </w:tr>
      <w:tr w:rsidR="005E7B51" w14:paraId="4A101B7E" w14:textId="77777777" w:rsidTr="00C060AE">
        <w:trPr>
          <w:trHeight w:val="757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1684B" w14:textId="77777777" w:rsidR="005E7B51" w:rsidRDefault="005E7B51" w:rsidP="00C060AE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130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noWrap/>
            <w:vAlign w:val="center"/>
          </w:tcPr>
          <w:p w14:paraId="6B8AE214" w14:textId="77777777" w:rsidR="005E7B51" w:rsidRDefault="005E7B51" w:rsidP="00C060A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110人</w:t>
            </w:r>
          </w:p>
        </w:tc>
      </w:tr>
    </w:tbl>
    <w:p w14:paraId="66FB7EEC" w14:textId="77777777" w:rsidR="005E7B51" w:rsidRDefault="005E7B51" w:rsidP="005E7B51"/>
    <w:p w14:paraId="59410EE1" w14:textId="77777777" w:rsidR="005E7B51" w:rsidRDefault="005E7B51" w:rsidP="005E7B51">
      <w:pPr>
        <w:spacing w:line="580" w:lineRule="exact"/>
        <w:rPr>
          <w:rFonts w:ascii="黑体" w:eastAsia="黑体" w:hAnsi="黑体" w:cs="黑体" w:hint="eastAsia"/>
          <w:sz w:val="32"/>
          <w:szCs w:val="32"/>
        </w:rPr>
      </w:pPr>
    </w:p>
    <w:p w14:paraId="097D8F53" w14:textId="77777777" w:rsidR="00775875" w:rsidRDefault="00775875">
      <w:pPr>
        <w:rPr>
          <w:rFonts w:hint="eastAsia"/>
        </w:rPr>
      </w:pPr>
    </w:p>
    <w:sectPr w:rsidR="00775875" w:rsidSect="00F3613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E06A6" w14:textId="77777777" w:rsidR="00765D6C" w:rsidRDefault="00765D6C" w:rsidP="00F3613C">
      <w:r>
        <w:separator/>
      </w:r>
    </w:p>
  </w:endnote>
  <w:endnote w:type="continuationSeparator" w:id="0">
    <w:p w14:paraId="67A5DD18" w14:textId="77777777" w:rsidR="00765D6C" w:rsidRDefault="00765D6C" w:rsidP="00F36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6322E" w14:textId="77777777" w:rsidR="00765D6C" w:rsidRDefault="00765D6C" w:rsidP="00F3613C">
      <w:r>
        <w:separator/>
      </w:r>
    </w:p>
  </w:footnote>
  <w:footnote w:type="continuationSeparator" w:id="0">
    <w:p w14:paraId="220BFFD0" w14:textId="77777777" w:rsidR="00765D6C" w:rsidRDefault="00765D6C" w:rsidP="00F361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34B"/>
    <w:rsid w:val="005E7B51"/>
    <w:rsid w:val="00765D6C"/>
    <w:rsid w:val="00775875"/>
    <w:rsid w:val="00EF034B"/>
    <w:rsid w:val="00F3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47B908"/>
  <w15:chartTrackingRefBased/>
  <w15:docId w15:val="{EBE8CF63-C7BD-4D1D-B3D5-E987BC9C0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5E7B5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1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3613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361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3613C"/>
    <w:rPr>
      <w:sz w:val="18"/>
      <w:szCs w:val="18"/>
    </w:rPr>
  </w:style>
  <w:style w:type="paragraph" w:styleId="a7">
    <w:name w:val="Body Text Indent"/>
    <w:basedOn w:val="a"/>
    <w:link w:val="a8"/>
    <w:uiPriority w:val="99"/>
    <w:semiHidden/>
    <w:unhideWhenUsed/>
    <w:rsid w:val="005E7B51"/>
    <w:pPr>
      <w:spacing w:after="120"/>
      <w:ind w:leftChars="200" w:left="420"/>
    </w:pPr>
  </w:style>
  <w:style w:type="character" w:customStyle="1" w:styleId="a8">
    <w:name w:val="正文文本缩进 字符"/>
    <w:basedOn w:val="a0"/>
    <w:link w:val="a7"/>
    <w:uiPriority w:val="99"/>
    <w:semiHidden/>
    <w:rsid w:val="005E7B51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7"/>
    <w:link w:val="20"/>
    <w:uiPriority w:val="99"/>
    <w:semiHidden/>
    <w:unhideWhenUsed/>
    <w:rsid w:val="005E7B51"/>
    <w:pPr>
      <w:ind w:firstLineChars="200" w:firstLine="420"/>
    </w:pPr>
  </w:style>
  <w:style w:type="character" w:customStyle="1" w:styleId="20">
    <w:name w:val="正文文本首行缩进 2 字符"/>
    <w:basedOn w:val="a8"/>
    <w:link w:val="2"/>
    <w:uiPriority w:val="99"/>
    <w:semiHidden/>
    <w:rsid w:val="005E7B51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游子明</dc:creator>
  <cp:keywords/>
  <dc:description/>
  <cp:lastModifiedBy>游子明</cp:lastModifiedBy>
  <cp:revision>3</cp:revision>
  <dcterms:created xsi:type="dcterms:W3CDTF">2022-06-23T09:26:00Z</dcterms:created>
  <dcterms:modified xsi:type="dcterms:W3CDTF">2022-06-23T09:27:00Z</dcterms:modified>
</cp:coreProperties>
</file>