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简" w:eastAsia="文鼎大标宋简"/>
          <w:sz w:val="42"/>
          <w:szCs w:val="44"/>
        </w:rPr>
      </w:pPr>
      <w:bookmarkStart w:id="0" w:name="_GoBack"/>
      <w:r>
        <w:rPr>
          <w:rFonts w:hint="eastAsia" w:ascii="文鼎大标宋简" w:eastAsia="文鼎大标宋简"/>
          <w:sz w:val="42"/>
          <w:szCs w:val="44"/>
          <w:lang w:eastAsia="zh-CN"/>
        </w:rPr>
        <w:t>路</w:t>
      </w:r>
      <w:r>
        <w:rPr>
          <w:rFonts w:hint="eastAsia" w:ascii="文鼎大标宋简" w:eastAsia="文鼎大标宋简"/>
          <w:sz w:val="42"/>
          <w:szCs w:val="44"/>
        </w:rPr>
        <w:t>北街道</w:t>
      </w:r>
      <w:r>
        <w:rPr>
          <w:rFonts w:hint="eastAsia" w:ascii="文鼎大标宋简" w:eastAsia="文鼎大标宋简"/>
          <w:sz w:val="42"/>
          <w:szCs w:val="44"/>
          <w:lang w:eastAsia="zh-CN"/>
        </w:rPr>
        <w:t>医疗临聘人员</w:t>
      </w:r>
      <w:r>
        <w:rPr>
          <w:rFonts w:hint="eastAsia" w:ascii="文鼎大标宋简" w:eastAsia="文鼎大标宋简"/>
          <w:sz w:val="42"/>
          <w:szCs w:val="44"/>
        </w:rPr>
        <w:t>报名登记表</w:t>
      </w:r>
      <w:bookmarkEnd w:id="0"/>
    </w:p>
    <w:p>
      <w:pPr>
        <w:rPr>
          <w:rFonts w:hint="eastAsia"/>
          <w:sz w:val="24"/>
        </w:rPr>
      </w:pPr>
    </w:p>
    <w:tbl>
      <w:tblPr>
        <w:tblStyle w:val="7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551"/>
        <w:gridCol w:w="1113"/>
        <w:gridCol w:w="1141"/>
        <w:gridCol w:w="789"/>
        <w:gridCol w:w="2016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程度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66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9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86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/>
        </w:rPr>
      </w:pPr>
    </w:p>
    <w:p>
      <w:pPr>
        <w:pStyle w:val="2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footnotePr>
        <w:numFmt w:val="decimal"/>
      </w:footnotePr>
      <w:pgSz w:w="11900" w:h="16840"/>
      <w:pgMar w:top="1701" w:right="1247" w:bottom="1474" w:left="1247" w:header="1084" w:footer="6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ZWYxMjJkZWRhNDYwZWQyMjMzNjRhMTUwYWIwMzlhYTEifQ=="/>
  </w:docVars>
  <w:rsids>
    <w:rsidRoot w:val="00000000"/>
    <w:rsid w:val="00276E33"/>
    <w:rsid w:val="00FB663D"/>
    <w:rsid w:val="016F45ED"/>
    <w:rsid w:val="02A46FB0"/>
    <w:rsid w:val="03E76687"/>
    <w:rsid w:val="05166893"/>
    <w:rsid w:val="06AB431A"/>
    <w:rsid w:val="0767220C"/>
    <w:rsid w:val="07FD30D0"/>
    <w:rsid w:val="082311FC"/>
    <w:rsid w:val="0990131C"/>
    <w:rsid w:val="0A0B1CD8"/>
    <w:rsid w:val="0AA417AC"/>
    <w:rsid w:val="0AF52007"/>
    <w:rsid w:val="0B040A56"/>
    <w:rsid w:val="0B410895"/>
    <w:rsid w:val="0BC5211A"/>
    <w:rsid w:val="0BEF6A57"/>
    <w:rsid w:val="0C524FB8"/>
    <w:rsid w:val="0D0A78C0"/>
    <w:rsid w:val="0FA91612"/>
    <w:rsid w:val="11BD3153"/>
    <w:rsid w:val="12E204EA"/>
    <w:rsid w:val="13225964"/>
    <w:rsid w:val="14F41582"/>
    <w:rsid w:val="15235651"/>
    <w:rsid w:val="15647517"/>
    <w:rsid w:val="158521DA"/>
    <w:rsid w:val="15C672A6"/>
    <w:rsid w:val="15D102A0"/>
    <w:rsid w:val="15E81143"/>
    <w:rsid w:val="16C076EE"/>
    <w:rsid w:val="17BE7C25"/>
    <w:rsid w:val="17EB7F4B"/>
    <w:rsid w:val="19FB6F0E"/>
    <w:rsid w:val="1A060F3C"/>
    <w:rsid w:val="1CD93347"/>
    <w:rsid w:val="1CE015D7"/>
    <w:rsid w:val="1E7B32CD"/>
    <w:rsid w:val="1EF74148"/>
    <w:rsid w:val="20EF068D"/>
    <w:rsid w:val="21836D0A"/>
    <w:rsid w:val="2220300E"/>
    <w:rsid w:val="22E770FB"/>
    <w:rsid w:val="253A4152"/>
    <w:rsid w:val="264C6F0E"/>
    <w:rsid w:val="2694227D"/>
    <w:rsid w:val="27851A02"/>
    <w:rsid w:val="28565532"/>
    <w:rsid w:val="2A327F84"/>
    <w:rsid w:val="2AD777F6"/>
    <w:rsid w:val="2C3A1B18"/>
    <w:rsid w:val="2CBD2E3E"/>
    <w:rsid w:val="2CC65066"/>
    <w:rsid w:val="2DDD665F"/>
    <w:rsid w:val="2F886CD3"/>
    <w:rsid w:val="2FCD67FF"/>
    <w:rsid w:val="32826C4E"/>
    <w:rsid w:val="328873DA"/>
    <w:rsid w:val="35FF5CCA"/>
    <w:rsid w:val="360F4492"/>
    <w:rsid w:val="36960055"/>
    <w:rsid w:val="37751C56"/>
    <w:rsid w:val="37B90D82"/>
    <w:rsid w:val="384D4981"/>
    <w:rsid w:val="38795776"/>
    <w:rsid w:val="3A491BE4"/>
    <w:rsid w:val="3B181276"/>
    <w:rsid w:val="3C7C7A6C"/>
    <w:rsid w:val="3CA33CEB"/>
    <w:rsid w:val="3D143CBF"/>
    <w:rsid w:val="3D4246E2"/>
    <w:rsid w:val="3DEC2546"/>
    <w:rsid w:val="3E5717B7"/>
    <w:rsid w:val="3E791DB9"/>
    <w:rsid w:val="3EF2719D"/>
    <w:rsid w:val="3F214F0E"/>
    <w:rsid w:val="4113075D"/>
    <w:rsid w:val="4177481D"/>
    <w:rsid w:val="41C9169A"/>
    <w:rsid w:val="41FA1977"/>
    <w:rsid w:val="4233270A"/>
    <w:rsid w:val="43682FBB"/>
    <w:rsid w:val="44DF4BB3"/>
    <w:rsid w:val="45411D97"/>
    <w:rsid w:val="45B670C3"/>
    <w:rsid w:val="467852BF"/>
    <w:rsid w:val="475C6E53"/>
    <w:rsid w:val="482C778F"/>
    <w:rsid w:val="484C07B1"/>
    <w:rsid w:val="48A976A7"/>
    <w:rsid w:val="4923108B"/>
    <w:rsid w:val="4A080708"/>
    <w:rsid w:val="4A2475E3"/>
    <w:rsid w:val="4AF310F5"/>
    <w:rsid w:val="4AF9788E"/>
    <w:rsid w:val="4B8D2671"/>
    <w:rsid w:val="4CC91EA5"/>
    <w:rsid w:val="4F0F54C8"/>
    <w:rsid w:val="50033E4B"/>
    <w:rsid w:val="502F4C40"/>
    <w:rsid w:val="50DC26B5"/>
    <w:rsid w:val="51784008"/>
    <w:rsid w:val="5257222D"/>
    <w:rsid w:val="529953C8"/>
    <w:rsid w:val="548646B2"/>
    <w:rsid w:val="56523236"/>
    <w:rsid w:val="56C2632B"/>
    <w:rsid w:val="56D36247"/>
    <w:rsid w:val="57A737CC"/>
    <w:rsid w:val="57AD5233"/>
    <w:rsid w:val="57D61E46"/>
    <w:rsid w:val="5A3572F7"/>
    <w:rsid w:val="5B8E4030"/>
    <w:rsid w:val="5CF31C6D"/>
    <w:rsid w:val="5E714676"/>
    <w:rsid w:val="5E96232F"/>
    <w:rsid w:val="5EB34C8F"/>
    <w:rsid w:val="607D3A21"/>
    <w:rsid w:val="61291238"/>
    <w:rsid w:val="61C64475"/>
    <w:rsid w:val="62B45479"/>
    <w:rsid w:val="637A4866"/>
    <w:rsid w:val="64011884"/>
    <w:rsid w:val="65864EAB"/>
    <w:rsid w:val="65D82D96"/>
    <w:rsid w:val="66DF0FC9"/>
    <w:rsid w:val="672C3830"/>
    <w:rsid w:val="67EA075E"/>
    <w:rsid w:val="682634A6"/>
    <w:rsid w:val="6C071616"/>
    <w:rsid w:val="6C134FBF"/>
    <w:rsid w:val="6C615D2A"/>
    <w:rsid w:val="6CA77B51"/>
    <w:rsid w:val="6D455C64"/>
    <w:rsid w:val="6E094691"/>
    <w:rsid w:val="6E71421E"/>
    <w:rsid w:val="6ECA082F"/>
    <w:rsid w:val="6F347726"/>
    <w:rsid w:val="6F990B9C"/>
    <w:rsid w:val="71841562"/>
    <w:rsid w:val="722C0B88"/>
    <w:rsid w:val="724772AD"/>
    <w:rsid w:val="72EE0533"/>
    <w:rsid w:val="73A3131E"/>
    <w:rsid w:val="74335F8B"/>
    <w:rsid w:val="74DA2432"/>
    <w:rsid w:val="759C1F9E"/>
    <w:rsid w:val="76BE4A2E"/>
    <w:rsid w:val="76C515AB"/>
    <w:rsid w:val="76E011C4"/>
    <w:rsid w:val="76EC6B38"/>
    <w:rsid w:val="77584530"/>
    <w:rsid w:val="78ED01D8"/>
    <w:rsid w:val="79AA77B5"/>
    <w:rsid w:val="7B6A2BED"/>
    <w:rsid w:val="7B707A8A"/>
    <w:rsid w:val="7C674984"/>
    <w:rsid w:val="7F6F54C5"/>
    <w:rsid w:val="7FC03CF4"/>
    <w:rsid w:val="9FF323FD"/>
    <w:rsid w:val="FC9BE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Heading #1|1_"/>
    <w:basedOn w:val="9"/>
    <w:link w:val="13"/>
    <w:qFormat/>
    <w:uiPriority w:val="0"/>
    <w:rPr>
      <w:rFonts w:ascii="宋体" w:hAnsi="宋体" w:eastAsia="宋体" w:cs="宋体"/>
      <w:color w:val="DD414F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before="1080" w:after="1200" w:line="1075" w:lineRule="exact"/>
      <w:outlineLvl w:val="0"/>
    </w:pPr>
    <w:rPr>
      <w:rFonts w:ascii="宋体" w:hAnsi="宋体" w:eastAsia="宋体" w:cs="宋体"/>
      <w:color w:val="DD414F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9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Body text|1_"/>
    <w:basedOn w:val="9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Heading #2|1_"/>
    <w:basedOn w:val="9"/>
    <w:link w:val="1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widowControl w:val="0"/>
      <w:shd w:val="clear" w:color="auto" w:fill="auto"/>
      <w:spacing w:after="500" w:line="538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basedOn w:val="9"/>
    <w:link w:val="21"/>
    <w:qFormat/>
    <w:uiPriority w:val="0"/>
    <w:rPr>
      <w:u w:val="none"/>
      <w:shd w:val="clear" w:color="auto" w:fill="auto"/>
    </w:rPr>
  </w:style>
  <w:style w:type="paragraph" w:customStyle="1" w:styleId="21">
    <w:name w:val="Header or footer|1"/>
    <w:basedOn w:val="1"/>
    <w:link w:val="20"/>
    <w:qFormat/>
    <w:uiPriority w:val="0"/>
    <w:pPr>
      <w:widowControl w:val="0"/>
      <w:shd w:val="clear" w:color="auto" w:fill="auto"/>
      <w:jc w:val="center"/>
    </w:pPr>
    <w:rPr>
      <w:u w:val="none"/>
      <w:shd w:val="clear" w:color="auto" w:fill="auto"/>
    </w:rPr>
  </w:style>
  <w:style w:type="character" w:customStyle="1" w:styleId="22">
    <w:name w:val="Other|1_"/>
    <w:basedOn w:val="9"/>
    <w:link w:val="2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link w:val="22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4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685</Words>
  <Characters>734</Characters>
  <TotalTime>3</TotalTime>
  <ScaleCrop>false</ScaleCrop>
  <LinksUpToDate>false</LinksUpToDate>
  <CharactersWithSpaces>775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2021-09-27T02:27:00Z</dcterms:created>
  <dc:creator>admin</dc:creator>
  <cp:lastModifiedBy>Administrator</cp:lastModifiedBy>
  <cp:lastPrinted>2022-05-18T08:13:00Z</cp:lastPrinted>
  <dcterms:modified xsi:type="dcterms:W3CDTF">2022-05-18T08:29:31Z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15E7E93D1DFC464098C93E6EDF56668E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