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8" w:rsidRDefault="00D85258" w:rsidP="00D85258">
      <w:pPr>
        <w:spacing w:line="500" w:lineRule="exact"/>
        <w:jc w:val="left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附件3</w:t>
      </w:r>
    </w:p>
    <w:p w:rsidR="00D85258" w:rsidRDefault="00D85258" w:rsidP="00D85258">
      <w:pPr>
        <w:widowControl/>
        <w:spacing w:before="100" w:beforeAutospacing="1" w:after="100" w:afterAutospacing="1" w:line="500" w:lineRule="exact"/>
        <w:jc w:val="center"/>
        <w:rPr>
          <w:rFonts w:ascii="华文中宋" w:eastAsia="华文中宋" w:hAnsi="华文中宋" w:cs="Tahoma"/>
          <w:bCs/>
          <w:color w:val="222222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spacing w:val="-20"/>
          <w:sz w:val="44"/>
          <w:szCs w:val="44"/>
        </w:rPr>
        <w:t>青海省监狱管理局中心医院（青海红十字医院）公开招聘编外聘用人员政审表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1478"/>
        <w:gridCol w:w="389"/>
        <w:gridCol w:w="897"/>
        <w:gridCol w:w="220"/>
        <w:gridCol w:w="992"/>
        <w:gridCol w:w="790"/>
        <w:gridCol w:w="1070"/>
        <w:gridCol w:w="633"/>
        <w:gridCol w:w="975"/>
      </w:tblGrid>
      <w:tr w:rsidR="00D85258" w:rsidTr="00C90A5F">
        <w:trPr>
          <w:trHeight w:val="9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D85258" w:rsidTr="00C90A5F">
        <w:trPr>
          <w:trHeight w:val="9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9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9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9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93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姓　名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ind w:left="220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党派</w:t>
            </w:r>
          </w:p>
        </w:tc>
      </w:tr>
      <w:tr w:rsidR="00D85258" w:rsidTr="00C90A5F">
        <w:trPr>
          <w:trHeight w:val="47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47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47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47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47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left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22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学习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工作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85258" w:rsidTr="00C90A5F">
        <w:trPr>
          <w:trHeight w:val="14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奖惩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85258" w:rsidRDefault="00D85258" w:rsidP="00D85258">
      <w:pPr>
        <w:rPr>
          <w:rFonts w:ascii="宋体" w:hAnsi="宋体"/>
        </w:rPr>
      </w:pPr>
    </w:p>
    <w:p w:rsidR="00D85258" w:rsidRDefault="00D85258" w:rsidP="00D85258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736"/>
        <w:gridCol w:w="7189"/>
      </w:tblGrid>
      <w:tr w:rsidR="00D85258" w:rsidTr="00C90A5F">
        <w:trPr>
          <w:trHeight w:val="33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应届毕业生填写栏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                                           </w:t>
            </w: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 负责人（签名）：          单位（盖章）       年   月    日 </w:t>
            </w:r>
          </w:p>
        </w:tc>
      </w:tr>
      <w:tr w:rsidR="00D85258" w:rsidTr="00C90A5F">
        <w:trPr>
          <w:trHeight w:val="31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有工作单位的考生填写栏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 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负责人（签名）：              单位（盖章）      年   月  日 </w:t>
            </w:r>
          </w:p>
        </w:tc>
      </w:tr>
      <w:tr w:rsidR="00D85258" w:rsidTr="00C90A5F">
        <w:trPr>
          <w:trHeight w:val="280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无工作单位的非应届毕业生填写栏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负责人（签名）：       　　　 单位（盖章）      年   月 　 日 </w:t>
            </w:r>
          </w:p>
        </w:tc>
      </w:tr>
      <w:tr w:rsidR="00D85258" w:rsidTr="00C90A5F">
        <w:trPr>
          <w:trHeight w:val="267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  <w:p w:rsidR="00D85258" w:rsidRDefault="00D85258" w:rsidP="00C90A5F"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负责人（签名）：       　　　 单位（盖章）      年   月 　 日</w:t>
            </w: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AB6528" w:rsidRPr="00D85258" w:rsidRDefault="00D85258" w:rsidP="00D85258">
      <w:pPr>
        <w:spacing w:line="400" w:lineRule="exact"/>
        <w:rPr>
          <w:rFonts w:ascii="方正小标宋简体" w:hAnsi="方正小标宋简体" w:cs="方正小标宋简体"/>
          <w:b/>
          <w:bCs/>
          <w:color w:val="333333"/>
          <w:sz w:val="44"/>
          <w:szCs w:val="44"/>
        </w:rPr>
      </w:pPr>
      <w:r>
        <w:rPr>
          <w:rFonts w:ascii="宋体" w:hAnsi="宋体" w:hint="eastAsia"/>
          <w:kern w:val="0"/>
        </w:rPr>
        <w:t>说明：1、填表时内容真实，字迹清晰。2、考生应按不同类别分别填写政审意见。3、政审意见由考生所在学校或单位或村（居）委员会填写，主要说明考生思想政治、工作学习及近期表现情况。“派出所意见”主要填写考生在所辖区内遵纪守法情况</w:t>
      </w:r>
    </w:p>
    <w:sectPr w:rsidR="00AB6528" w:rsidRPr="00D85258" w:rsidSect="00BC7971">
      <w:headerReference w:type="default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28" w:rsidRDefault="00AB6528" w:rsidP="00D85258">
      <w:r>
        <w:separator/>
      </w:r>
    </w:p>
  </w:endnote>
  <w:endnote w:type="continuationSeparator" w:id="1">
    <w:p w:rsidR="00AB6528" w:rsidRDefault="00AB6528" w:rsidP="00D8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71" w:rsidRDefault="00AB6528">
    <w:pPr>
      <w:pStyle w:val="a4"/>
      <w:tabs>
        <w:tab w:val="clear" w:pos="4153"/>
        <w:tab w:val="center" w:pos="4621"/>
      </w:tabs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C7971" w:rsidRDefault="00AB6528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8525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28" w:rsidRDefault="00AB6528" w:rsidP="00D85258">
      <w:r>
        <w:separator/>
      </w:r>
    </w:p>
  </w:footnote>
  <w:footnote w:type="continuationSeparator" w:id="1">
    <w:p w:rsidR="00AB6528" w:rsidRDefault="00AB6528" w:rsidP="00D8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71" w:rsidRDefault="00AB65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58"/>
    <w:rsid w:val="00AB6528"/>
    <w:rsid w:val="00D8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58"/>
    <w:rPr>
      <w:sz w:val="18"/>
      <w:szCs w:val="18"/>
    </w:rPr>
  </w:style>
  <w:style w:type="paragraph" w:styleId="a4">
    <w:name w:val="footer"/>
    <w:basedOn w:val="a"/>
    <w:link w:val="Char0"/>
    <w:unhideWhenUsed/>
    <w:rsid w:val="00D85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2021-07-22T03:35:00Z</dcterms:created>
  <dcterms:modified xsi:type="dcterms:W3CDTF">2021-07-22T03:36:00Z</dcterms:modified>
</cp:coreProperties>
</file>