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附件：   长沙理工大学校内岗位应聘报名表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4"/>
        <w:gridCol w:w="895"/>
        <w:gridCol w:w="427"/>
        <w:gridCol w:w="1221"/>
        <w:gridCol w:w="629"/>
        <w:gridCol w:w="545"/>
        <w:gridCol w:w="1501"/>
        <w:gridCol w:w="126"/>
        <w:gridCol w:w="17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 名</w:t>
            </w:r>
          </w:p>
        </w:tc>
        <w:tc>
          <w:tcPr>
            <w:tcW w:w="79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别</w:t>
            </w:r>
          </w:p>
        </w:tc>
        <w:tc>
          <w:tcPr>
            <w:tcW w:w="70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112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79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70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学历/学位</w:t>
            </w:r>
          </w:p>
        </w:tc>
        <w:tc>
          <w:tcPr>
            <w:tcW w:w="112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222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128" w:type="pct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8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职称名称</w:t>
            </w:r>
          </w:p>
        </w:tc>
        <w:tc>
          <w:tcPr>
            <w:tcW w:w="1687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职称取得时间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8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现岗位名称</w:t>
            </w:r>
          </w:p>
        </w:tc>
        <w:tc>
          <w:tcPr>
            <w:tcW w:w="1687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现岗位类别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应聘岗位名称</w:t>
            </w:r>
          </w:p>
        </w:tc>
        <w:tc>
          <w:tcPr>
            <w:tcW w:w="1687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应聘岗位类别</w:t>
            </w:r>
          </w:p>
        </w:tc>
        <w:tc>
          <w:tcPr>
            <w:tcW w:w="112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4247" w:type="pct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3193" w:type="pct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个人简历</w:t>
            </w:r>
          </w:p>
        </w:tc>
        <w:tc>
          <w:tcPr>
            <w:tcW w:w="4247" w:type="pct"/>
            <w:gridSpan w:val="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7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与应聘岗位相关的实践经历或取得的成绩</w:t>
            </w:r>
          </w:p>
        </w:tc>
        <w:tc>
          <w:tcPr>
            <w:tcW w:w="4247" w:type="pct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85" w:hRule="atLeast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聘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员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承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诺</w:t>
            </w:r>
          </w:p>
        </w:tc>
        <w:tc>
          <w:tcPr>
            <w:tcW w:w="19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应聘人签名：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资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格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查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见</w:t>
            </w:r>
          </w:p>
        </w:tc>
        <w:tc>
          <w:tcPr>
            <w:tcW w:w="23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审查人签名：       招聘单位（章）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9" w:hRule="atLeast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注</w:t>
            </w:r>
          </w:p>
        </w:tc>
        <w:tc>
          <w:tcPr>
            <w:tcW w:w="46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CF1"/>
    <w:rsid w:val="00027E42"/>
    <w:rsid w:val="00053916"/>
    <w:rsid w:val="000C4A12"/>
    <w:rsid w:val="001F127E"/>
    <w:rsid w:val="001F3A52"/>
    <w:rsid w:val="002743F7"/>
    <w:rsid w:val="002B163A"/>
    <w:rsid w:val="002B25FA"/>
    <w:rsid w:val="002C15C5"/>
    <w:rsid w:val="002D7460"/>
    <w:rsid w:val="0037110D"/>
    <w:rsid w:val="0040570D"/>
    <w:rsid w:val="00471157"/>
    <w:rsid w:val="00492E14"/>
    <w:rsid w:val="004C6BA8"/>
    <w:rsid w:val="00527CF1"/>
    <w:rsid w:val="00533258"/>
    <w:rsid w:val="005E1076"/>
    <w:rsid w:val="00621B95"/>
    <w:rsid w:val="006751EC"/>
    <w:rsid w:val="00694F75"/>
    <w:rsid w:val="006B715D"/>
    <w:rsid w:val="006D7509"/>
    <w:rsid w:val="0071710C"/>
    <w:rsid w:val="0074619F"/>
    <w:rsid w:val="00763DAA"/>
    <w:rsid w:val="007829C8"/>
    <w:rsid w:val="007D0700"/>
    <w:rsid w:val="007D7B2E"/>
    <w:rsid w:val="007F0C78"/>
    <w:rsid w:val="008D1E45"/>
    <w:rsid w:val="00914D25"/>
    <w:rsid w:val="00952747"/>
    <w:rsid w:val="009E1C92"/>
    <w:rsid w:val="00A04403"/>
    <w:rsid w:val="00A439E0"/>
    <w:rsid w:val="00AF21F9"/>
    <w:rsid w:val="00B173C0"/>
    <w:rsid w:val="00B530E3"/>
    <w:rsid w:val="00B6276B"/>
    <w:rsid w:val="00CC7856"/>
    <w:rsid w:val="00D15CB0"/>
    <w:rsid w:val="00D4071B"/>
    <w:rsid w:val="00DA2D1E"/>
    <w:rsid w:val="00E83C39"/>
    <w:rsid w:val="00F16405"/>
    <w:rsid w:val="00F64F4B"/>
    <w:rsid w:val="00F91394"/>
    <w:rsid w:val="00FA38EE"/>
    <w:rsid w:val="00FA5247"/>
    <w:rsid w:val="00FC266E"/>
    <w:rsid w:val="00FF0DEA"/>
    <w:rsid w:val="334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2019-01-07T01:43:00Z</dcterms:created>
  <dc:creator>Administrator</dc:creator>
  <cp:lastModifiedBy>范志强</cp:lastModifiedBy>
  <cp:lastPrinted>2019-01-04T06:41:00Z</cp:lastPrinted>
  <dcterms:modified xsi:type="dcterms:W3CDTF">2022-02-10T07:58:47Z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51DF570961D44DC7B552FF27CE5F4E42</vt:lpwstr>
  </property>
</Properties>
</file>