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B3953" w14:textId="77777777" w:rsidR="004A7FE3" w:rsidRPr="004A7FE3" w:rsidRDefault="004A7FE3" w:rsidP="004A7F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A7FE3">
        <w:rPr>
          <w:rFonts w:ascii="黑体" w:eastAsia="黑体" w:hAnsi="黑体" w:cs="Times New Roman" w:hint="eastAsia"/>
          <w:sz w:val="32"/>
          <w:szCs w:val="32"/>
        </w:rPr>
        <w:t>附件</w:t>
      </w:r>
      <w:r w:rsidR="00C46217">
        <w:rPr>
          <w:rFonts w:ascii="黑体" w:eastAsia="黑体" w:hAnsi="黑体" w:cs="Times New Roman" w:hint="eastAsia"/>
          <w:sz w:val="32"/>
          <w:szCs w:val="32"/>
        </w:rPr>
        <w:t>4</w:t>
      </w:r>
    </w:p>
    <w:p w14:paraId="11232941" w14:textId="77777777" w:rsidR="005409CA" w:rsidRDefault="005409CA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0CF25F15" w14:textId="77777777" w:rsidR="00625D24" w:rsidRDefault="00AE0BDF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考生个人</w:t>
      </w:r>
      <w:proofErr w:type="gramStart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健康卡</w:t>
      </w:r>
      <w:proofErr w:type="gramEnd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及安全考试承诺书</w:t>
      </w:r>
    </w:p>
    <w:p w14:paraId="49367282" w14:textId="77777777" w:rsidR="005429EE" w:rsidRPr="005429EE" w:rsidRDefault="005429EE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625D24" w14:paraId="152012E6" w14:textId="77777777">
        <w:trPr>
          <w:trHeight w:hRule="exact" w:val="680"/>
        </w:trPr>
        <w:tc>
          <w:tcPr>
            <w:tcW w:w="1241" w:type="dxa"/>
            <w:vAlign w:val="center"/>
          </w:tcPr>
          <w:p w14:paraId="48D3C2D0" w14:textId="77777777"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14:paraId="7EE57A61" w14:textId="77777777"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94CCC1" w14:textId="77777777"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14:paraId="1B7FE926" w14:textId="77777777"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D24" w14:paraId="1C75B654" w14:textId="77777777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14:paraId="0A81CEF6" w14:textId="77777777" w:rsidR="00625D24" w:rsidRDefault="00A524E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14:paraId="30ED58D5" w14:textId="77777777" w:rsidR="00625D24" w:rsidRDefault="00625D24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14:paraId="4608DB1D" w14:textId="77777777" w:rsidTr="00276BE8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14:paraId="6AE06AE9" w14:textId="77777777"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14:paraId="3E7267E7" w14:textId="77777777"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BC77C2" w14:paraId="433F71E4" w14:textId="77777777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14:paraId="5CCACB57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14:paraId="6AE7A058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 w:rsidR="003C0529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14:paraId="52FF44B5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14:paraId="25FBAD98" w14:textId="77777777"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14:paraId="24A52FCB" w14:textId="77777777">
        <w:tc>
          <w:tcPr>
            <w:tcW w:w="7905" w:type="dxa"/>
            <w:gridSpan w:val="4"/>
            <w:vAlign w:val="center"/>
          </w:tcPr>
          <w:p w14:paraId="74011137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14:paraId="67FE5F91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462752F3" w14:textId="77777777">
        <w:tc>
          <w:tcPr>
            <w:tcW w:w="7905" w:type="dxa"/>
            <w:gridSpan w:val="4"/>
            <w:vAlign w:val="center"/>
          </w:tcPr>
          <w:p w14:paraId="70274AB9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本人是否曾确定为确诊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14:paraId="2E6A7C17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14311676" w14:textId="77777777">
        <w:tc>
          <w:tcPr>
            <w:tcW w:w="7905" w:type="dxa"/>
            <w:gridSpan w:val="4"/>
            <w:vAlign w:val="center"/>
          </w:tcPr>
          <w:p w14:paraId="6DA610E3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</w:t>
            </w:r>
            <w:r>
              <w:rPr>
                <w:rFonts w:ascii="Times New Roman" w:hAnsi="Times New Roman" w:cs="Times New Roman" w:hint="eastAsia"/>
                <w:szCs w:val="21"/>
              </w:rPr>
              <w:t>国内</w:t>
            </w:r>
            <w:r w:rsidR="00F00C5F">
              <w:rPr>
                <w:rFonts w:ascii="Times New Roman" w:hAnsi="Times New Roman" w:cs="Times New Roman"/>
                <w:szCs w:val="21"/>
              </w:rPr>
              <w:t>中</w:t>
            </w:r>
            <w:r w:rsidR="00C44485">
              <w:rPr>
                <w:rFonts w:ascii="Times New Roman" w:hAnsi="Times New Roman" w:cs="Times New Roman" w:hint="eastAsia"/>
                <w:szCs w:val="21"/>
              </w:rPr>
              <w:t>高</w:t>
            </w:r>
            <w:r>
              <w:rPr>
                <w:rFonts w:ascii="Times New Roman" w:hAnsi="Times New Roman" w:cs="Times New Roman"/>
                <w:szCs w:val="21"/>
              </w:rPr>
              <w:t>风险地区</w:t>
            </w:r>
            <w:r w:rsidR="00EB5436">
              <w:rPr>
                <w:rFonts w:ascii="Times New Roman" w:hAnsi="Times New Roman" w:cs="Times New Roman" w:hint="eastAsia"/>
                <w:szCs w:val="21"/>
              </w:rPr>
              <w:t>所在地市的其他地区</w:t>
            </w:r>
            <w:r>
              <w:rPr>
                <w:rFonts w:ascii="Times New Roman" w:hAnsi="Times New Roman" w:cs="Times New Roman"/>
                <w:szCs w:val="21"/>
              </w:rPr>
              <w:t>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14:paraId="16E2C1CA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02ED0A86" w14:textId="77777777">
        <w:tc>
          <w:tcPr>
            <w:tcW w:w="7905" w:type="dxa"/>
            <w:gridSpan w:val="4"/>
            <w:vAlign w:val="center"/>
          </w:tcPr>
          <w:p w14:paraId="3A37698F" w14:textId="77777777" w:rsidR="00BC77C2" w:rsidRDefault="00EB5436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pacing w:val="-6"/>
                <w:szCs w:val="21"/>
              </w:rPr>
              <w:t>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 w:rsidR="00BC77C2">
              <w:rPr>
                <w:rFonts w:ascii="Times New Roman" w:hAnsi="Times New Roman" w:cs="Times New Roman"/>
                <w:spacing w:val="-6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14:paraId="7AD971BB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0A5302F9" w14:textId="77777777">
        <w:tc>
          <w:tcPr>
            <w:tcW w:w="7905" w:type="dxa"/>
            <w:gridSpan w:val="4"/>
            <w:vAlign w:val="center"/>
          </w:tcPr>
          <w:p w14:paraId="5AB96642" w14:textId="77777777" w:rsidR="00BC77C2" w:rsidRDefault="00EB5436" w:rsidP="009027D9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 w:rsidR="00BC77C2">
              <w:rPr>
                <w:rFonts w:ascii="Times New Roman" w:hAnsi="Times New Roman" w:cs="Times New Roman"/>
                <w:szCs w:val="21"/>
              </w:rPr>
              <w:t>.</w:t>
            </w:r>
            <w:r w:rsidR="00BC77C2"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至</w:t>
            </w:r>
            <w:r w:rsidR="009027D9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BC77C2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BC77C2"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14:paraId="1594D8EF" w14:textId="77777777"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 w14:paraId="4A2F4E99" w14:textId="77777777">
        <w:trPr>
          <w:trHeight w:val="877"/>
        </w:trPr>
        <w:tc>
          <w:tcPr>
            <w:tcW w:w="9039" w:type="dxa"/>
            <w:gridSpan w:val="5"/>
            <w:vAlign w:val="center"/>
          </w:tcPr>
          <w:p w14:paraId="2DA5BC23" w14:textId="77777777" w:rsidR="00BC77C2" w:rsidRDefault="00A01F7D" w:rsidP="00CA7121">
            <w:pPr>
              <w:spacing w:line="480" w:lineRule="exact"/>
              <w:ind w:firstLineChars="200"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2"/>
              </w:rPr>
              <w:t>以上有一项为“是”的，</w:t>
            </w:r>
            <w:r w:rsidR="00CA7121">
              <w:rPr>
                <w:rFonts w:ascii="Times New Roman" w:eastAsia="黑体" w:hAnsi="Times New Roman" w:cs="Times New Roman" w:hint="eastAsia"/>
                <w:sz w:val="22"/>
              </w:rPr>
              <w:t>考试</w:t>
            </w:r>
            <w:r>
              <w:rPr>
                <w:rFonts w:ascii="Times New Roman" w:eastAsia="黑体" w:hAnsi="Times New Roman" w:cs="Times New Roman" w:hint="eastAsia"/>
                <w:sz w:val="22"/>
              </w:rPr>
              <w:t>时须携带</w:t>
            </w:r>
            <w:r w:rsidR="00CA7121">
              <w:rPr>
                <w:rFonts w:ascii="Times New Roman" w:eastAsia="黑体" w:hAnsi="Times New Roman" w:cs="Times New Roman" w:hint="eastAsia"/>
                <w:sz w:val="22"/>
              </w:rPr>
              <w:t>考试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前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7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天内</w:t>
            </w:r>
            <w:r w:rsidR="00DA79F0">
              <w:rPr>
                <w:rFonts w:ascii="Times New Roman" w:eastAsia="黑体" w:hAnsi="Times New Roman" w:cs="Times New Roman" w:hint="eastAsia"/>
                <w:sz w:val="22"/>
              </w:rPr>
              <w:t>有效</w:t>
            </w:r>
            <w:r w:rsidR="0055201C">
              <w:rPr>
                <w:rFonts w:ascii="Times New Roman" w:eastAsia="黑体" w:hAnsi="Times New Roman" w:cs="Times New Roman" w:hint="eastAsia"/>
                <w:sz w:val="22"/>
              </w:rPr>
              <w:t>新冠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病毒检测阴性</w:t>
            </w:r>
            <w:r w:rsidR="00DA79F0">
              <w:rPr>
                <w:rFonts w:ascii="Times New Roman" w:eastAsia="黑体" w:hAnsi="Times New Roman" w:cs="Times New Roman" w:hint="eastAsia"/>
                <w:sz w:val="22"/>
              </w:rPr>
              <w:t>结果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的报告。</w:t>
            </w:r>
          </w:p>
        </w:tc>
      </w:tr>
      <w:tr w:rsidR="00BC77C2" w14:paraId="125B56F7" w14:textId="77777777">
        <w:trPr>
          <w:trHeight w:val="1389"/>
        </w:trPr>
        <w:tc>
          <w:tcPr>
            <w:tcW w:w="9039" w:type="dxa"/>
            <w:gridSpan w:val="5"/>
            <w:vAlign w:val="center"/>
          </w:tcPr>
          <w:p w14:paraId="13E73327" w14:textId="7439F23A" w:rsidR="00225945" w:rsidRDefault="00225945" w:rsidP="00225945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 w:rsidR="008C1B11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</w:t>
            </w:r>
            <w:r w:rsidR="008C1B11" w:rsidRP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考生个人健康卡及安全考试承诺书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》</w:t>
            </w:r>
            <w:r w:rsidR="00BC77C2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 w:rsidR="0082236C"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 w:rsidR="004F1B52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广州大学附属</w:t>
            </w:r>
            <w:r w:rsidR="0040673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艺术学校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2021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年第</w:t>
            </w:r>
            <w:r w:rsidR="0040673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一</w:t>
            </w:r>
            <w:r w:rsidR="00727909" w:rsidRP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次公开招聘</w:t>
            </w:r>
            <w:r w:rsidR="0040673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工作人员</w:t>
            </w:r>
            <w:r w:rsidR="00727909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公告</w:t>
            </w:r>
            <w:r w:rsidR="0082236C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的疫情防控有关要求，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知悉告知的所有事项和防疫要求。在此郑重承诺：本人提交和现场出示的所有防疫材料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</w:t>
            </w:r>
            <w:bookmarkStart w:id="0" w:name="_GoBack"/>
            <w:bookmarkEnd w:id="0"/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实、有效，积极配合和服从考试防疫相关检查监测，无隐瞒或谎报旅居史、接触史、健康状况等疫情防控信息。如违反相关规定，自愿承担相关责任、接受相应处理。</w:t>
            </w:r>
          </w:p>
          <w:p w14:paraId="27A22467" w14:textId="77777777" w:rsidR="00BC77C2" w:rsidRDefault="00BC77C2" w:rsidP="008C1B11">
            <w:pPr>
              <w:spacing w:line="4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55240983" w14:textId="77777777" w:rsidR="00625D24" w:rsidRDefault="00625D24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14:paraId="628DC0E0" w14:textId="77777777" w:rsidR="00625D24" w:rsidRDefault="00A524E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14:paraId="732D4CDB" w14:textId="77777777" w:rsidR="00625D24" w:rsidRDefault="00625D24">
      <w:pPr>
        <w:rPr>
          <w:rFonts w:ascii="Times New Roman" w:hAnsi="Times New Roman" w:cs="Times New Roman"/>
        </w:rPr>
      </w:pPr>
    </w:p>
    <w:sectPr w:rsidR="00625D24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09A89" w14:textId="77777777" w:rsidR="00036971" w:rsidRDefault="00036971" w:rsidP="00AE0BDF">
      <w:r>
        <w:separator/>
      </w:r>
    </w:p>
  </w:endnote>
  <w:endnote w:type="continuationSeparator" w:id="0">
    <w:p w14:paraId="7DAC68DC" w14:textId="77777777" w:rsidR="00036971" w:rsidRDefault="00036971" w:rsidP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8984E" w14:textId="77777777" w:rsidR="00036971" w:rsidRDefault="00036971" w:rsidP="00AE0BDF">
      <w:r>
        <w:separator/>
      </w:r>
    </w:p>
  </w:footnote>
  <w:footnote w:type="continuationSeparator" w:id="0">
    <w:p w14:paraId="5860980B" w14:textId="77777777" w:rsidR="00036971" w:rsidRDefault="00036971" w:rsidP="00AE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121A6"/>
    <w:rsid w:val="000162EA"/>
    <w:rsid w:val="00027371"/>
    <w:rsid w:val="000369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3E2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35D3B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294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A137E"/>
    <w:rsid w:val="003B40D0"/>
    <w:rsid w:val="003C0529"/>
    <w:rsid w:val="003C3708"/>
    <w:rsid w:val="003D12EF"/>
    <w:rsid w:val="003E08D8"/>
    <w:rsid w:val="003E7805"/>
    <w:rsid w:val="003E7F14"/>
    <w:rsid w:val="004044CA"/>
    <w:rsid w:val="0040673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E417C"/>
    <w:rsid w:val="004F1B52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5201C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CDD"/>
    <w:rsid w:val="00592FBC"/>
    <w:rsid w:val="00594C41"/>
    <w:rsid w:val="005A061C"/>
    <w:rsid w:val="005A17FF"/>
    <w:rsid w:val="005A49BB"/>
    <w:rsid w:val="005B1D06"/>
    <w:rsid w:val="005B481E"/>
    <w:rsid w:val="005D478D"/>
    <w:rsid w:val="005E548C"/>
    <w:rsid w:val="005E5DA1"/>
    <w:rsid w:val="006059C3"/>
    <w:rsid w:val="00606714"/>
    <w:rsid w:val="0061492A"/>
    <w:rsid w:val="0061499A"/>
    <w:rsid w:val="00620073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511B"/>
    <w:rsid w:val="006F634A"/>
    <w:rsid w:val="006F68FE"/>
    <w:rsid w:val="00703379"/>
    <w:rsid w:val="00704942"/>
    <w:rsid w:val="00715B1E"/>
    <w:rsid w:val="00727909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357F"/>
    <w:rsid w:val="007F3D40"/>
    <w:rsid w:val="00803535"/>
    <w:rsid w:val="008045E9"/>
    <w:rsid w:val="00807A48"/>
    <w:rsid w:val="0081011F"/>
    <w:rsid w:val="00812F0A"/>
    <w:rsid w:val="00815B8E"/>
    <w:rsid w:val="008172C8"/>
    <w:rsid w:val="0082236C"/>
    <w:rsid w:val="00823F5C"/>
    <w:rsid w:val="008355DA"/>
    <w:rsid w:val="00835916"/>
    <w:rsid w:val="008454E3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B76B9"/>
    <w:rsid w:val="008C1B11"/>
    <w:rsid w:val="008E6AA7"/>
    <w:rsid w:val="008F1699"/>
    <w:rsid w:val="00900CDA"/>
    <w:rsid w:val="009027D9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085B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548B9"/>
    <w:rsid w:val="00B6048E"/>
    <w:rsid w:val="00B615E0"/>
    <w:rsid w:val="00B61C4E"/>
    <w:rsid w:val="00B6471E"/>
    <w:rsid w:val="00B76C29"/>
    <w:rsid w:val="00B92956"/>
    <w:rsid w:val="00B95AAC"/>
    <w:rsid w:val="00BA2F34"/>
    <w:rsid w:val="00BB6226"/>
    <w:rsid w:val="00BC4168"/>
    <w:rsid w:val="00BC77C2"/>
    <w:rsid w:val="00BD1A0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422C"/>
    <w:rsid w:val="00C44485"/>
    <w:rsid w:val="00C45200"/>
    <w:rsid w:val="00C46217"/>
    <w:rsid w:val="00C60929"/>
    <w:rsid w:val="00C6365E"/>
    <w:rsid w:val="00C6666B"/>
    <w:rsid w:val="00C874AA"/>
    <w:rsid w:val="00CA61B2"/>
    <w:rsid w:val="00CA6E57"/>
    <w:rsid w:val="00CA7121"/>
    <w:rsid w:val="00CB17CC"/>
    <w:rsid w:val="00CB4CCD"/>
    <w:rsid w:val="00CB559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A79F0"/>
    <w:rsid w:val="00DC23F7"/>
    <w:rsid w:val="00DE72FD"/>
    <w:rsid w:val="00DF282E"/>
    <w:rsid w:val="00E068DB"/>
    <w:rsid w:val="00E07C8C"/>
    <w:rsid w:val="00E11776"/>
    <w:rsid w:val="00E137FA"/>
    <w:rsid w:val="00E266BB"/>
    <w:rsid w:val="00E43198"/>
    <w:rsid w:val="00E54F0C"/>
    <w:rsid w:val="00E5521E"/>
    <w:rsid w:val="00E65337"/>
    <w:rsid w:val="00E72BA5"/>
    <w:rsid w:val="00E85917"/>
    <w:rsid w:val="00EB542C"/>
    <w:rsid w:val="00EB5436"/>
    <w:rsid w:val="00EC43A4"/>
    <w:rsid w:val="00EC75AC"/>
    <w:rsid w:val="00EE1CEF"/>
    <w:rsid w:val="00EE5E12"/>
    <w:rsid w:val="00F00C5F"/>
    <w:rsid w:val="00F06AAA"/>
    <w:rsid w:val="00F23579"/>
    <w:rsid w:val="00F27B72"/>
    <w:rsid w:val="00F458FE"/>
    <w:rsid w:val="00F61C0E"/>
    <w:rsid w:val="00F673F2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539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左志鹏</dc:creator>
  <cp:lastModifiedBy>Administrator</cp:lastModifiedBy>
  <cp:revision>49</cp:revision>
  <cp:lastPrinted>2021-05-16T01:48:00Z</cp:lastPrinted>
  <dcterms:created xsi:type="dcterms:W3CDTF">2020-06-23T04:31:00Z</dcterms:created>
  <dcterms:modified xsi:type="dcterms:W3CDTF">2021-07-06T02:49:00Z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