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w w:val="90"/>
          <w:sz w:val="48"/>
          <w:szCs w:val="48"/>
          <w:lang w:val="en-US" w:eastAsia="zh-Hans"/>
        </w:rPr>
        <w:t>大厅服务人员应聘</w:t>
      </w:r>
      <w:r>
        <w:rPr>
          <w:rFonts w:hint="eastAsia" w:ascii="仿宋" w:hAnsi="仿宋" w:eastAsia="仿宋" w:cs="仿宋"/>
          <w:b/>
          <w:bCs/>
          <w:spacing w:val="2"/>
          <w:w w:val="90"/>
          <w:sz w:val="48"/>
          <w:szCs w:val="48"/>
        </w:rPr>
        <w:t>报名表</w:t>
      </w:r>
    </w:p>
    <w:tbl>
      <w:tblPr>
        <w:tblStyle w:val="3"/>
        <w:tblpPr w:leftFromText="180" w:rightFromText="180" w:vertAnchor="text" w:horzAnchor="page" w:tblpX="1477" w:tblpY="554"/>
        <w:tblOverlap w:val="never"/>
        <w:tblW w:w="92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00"/>
        <w:gridCol w:w="1288"/>
        <w:gridCol w:w="1089"/>
        <w:gridCol w:w="397"/>
        <w:gridCol w:w="770"/>
        <w:gridCol w:w="131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　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性　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出生年月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　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户籍地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6"/>
                <w:sz w:val="24"/>
                <w:lang w:val="en-US" w:eastAsia="zh-CN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状况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政治面貌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身份证号</w:t>
            </w:r>
          </w:p>
        </w:tc>
        <w:tc>
          <w:tcPr>
            <w:tcW w:w="3567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入党时间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身高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体重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现是否在职状态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工作年限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家庭住址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最快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  <w:t>到岗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  <w:t>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职称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或证书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现住址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学历</w:t>
            </w:r>
          </w:p>
        </w:tc>
        <w:tc>
          <w:tcPr>
            <w:tcW w:w="12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毕业院校</w:t>
            </w:r>
          </w:p>
        </w:tc>
        <w:tc>
          <w:tcPr>
            <w:tcW w:w="40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学位</w:t>
            </w:r>
          </w:p>
        </w:tc>
        <w:tc>
          <w:tcPr>
            <w:tcW w:w="12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专业</w:t>
            </w:r>
          </w:p>
        </w:tc>
        <w:tc>
          <w:tcPr>
            <w:tcW w:w="40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电话</w:t>
            </w:r>
          </w:p>
        </w:tc>
        <w:tc>
          <w:tcPr>
            <w:tcW w:w="238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邮箱</w:t>
            </w:r>
          </w:p>
        </w:tc>
        <w:tc>
          <w:tcPr>
            <w:tcW w:w="4048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48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教育经历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简介（从高中起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至今）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Hans"/>
              </w:rPr>
              <w:t>工作经历简介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自我评价（包含优缺点）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57EB"/>
    <w:rsid w:val="129D188F"/>
    <w:rsid w:val="34B8724C"/>
    <w:rsid w:val="3D5CDB7E"/>
    <w:rsid w:val="4EAA23CB"/>
    <w:rsid w:val="4EE74C19"/>
    <w:rsid w:val="502657EB"/>
    <w:rsid w:val="57E8410D"/>
    <w:rsid w:val="5B0509BA"/>
    <w:rsid w:val="5DDB30FC"/>
    <w:rsid w:val="730833A3"/>
    <w:rsid w:val="7FBBF2F7"/>
    <w:rsid w:val="7FEF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2019-10-18T07:08:00Z</dcterms:created>
  <dc:creator>86135</dc:creator>
  <cp:lastModifiedBy>ke</cp:lastModifiedBy>
  <dcterms:modified xsi:type="dcterms:W3CDTF">2021-11-10T07:06:36Z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B76C8D956FE94F748344290560284C63</vt:lpwstr>
  </property>
</Properties>
</file>