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附件：</w:t>
      </w:r>
      <w:bookmarkStart w:id="0" w:name="_GoBack"/>
      <w:bookmarkEnd w:id="0"/>
    </w:p>
    <w:p>
      <w:pPr>
        <w:spacing w:afterLines="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宁波市江北社区教育学院招聘编外人员登记表</w:t>
      </w:r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ascii="黑体" w:hAnsi="黑体" w:eastAsia="黑体"/>
          <w:szCs w:val="21"/>
        </w:rPr>
        <w:t>N</w:t>
      </w:r>
      <w:r>
        <w:rPr>
          <w:rFonts w:ascii="黑体" w:hAnsi="黑体" w:eastAsia="黑体"/>
          <w:szCs w:val="21"/>
          <w:u w:val="single"/>
        </w:rPr>
        <w:t>O</w:t>
      </w:r>
      <w:r>
        <w:rPr>
          <w:rFonts w:ascii="黑体" w:hAnsi="黑体" w:eastAsia="黑体"/>
          <w:sz w:val="36"/>
          <w:szCs w:val="36"/>
        </w:rPr>
        <w:t>:</w:t>
      </w:r>
    </w:p>
    <w:tbl>
      <w:tblPr>
        <w:tblStyle w:val="4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329"/>
        <w:gridCol w:w="521"/>
        <w:gridCol w:w="993"/>
        <w:gridCol w:w="1275"/>
        <w:gridCol w:w="142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电子邮件或</w:t>
            </w:r>
            <w:r>
              <w:rPr>
                <w:rFonts w:ascii="宋体" w:hAnsi="宋体"/>
                <w:sz w:val="24"/>
              </w:rPr>
              <w:t>QQ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本人简历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学习／工作单位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专业／技术职称、职务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个人特长自评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特别提示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本人承诺保证所填写资料真实；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填好招聘登记表，带齐照片、学历、职称证书的有效证件及相关的复印件。</w:t>
            </w:r>
          </w:p>
        </w:tc>
      </w:tr>
    </w:tbl>
    <w:p>
      <w:pPr>
        <w:spacing w:beforeLines="50"/>
        <w:ind w:firstLine="4305" w:firstLineChars="2050"/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A78"/>
    <w:multiLevelType w:val="multilevel"/>
    <w:tmpl w:val="18176A78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F"/>
    <w:rsid w:val="000F2FB3"/>
    <w:rsid w:val="001A23DE"/>
    <w:rsid w:val="001B4CD0"/>
    <w:rsid w:val="001B6412"/>
    <w:rsid w:val="00266C5C"/>
    <w:rsid w:val="00365C92"/>
    <w:rsid w:val="003F474D"/>
    <w:rsid w:val="00444700"/>
    <w:rsid w:val="004C38FF"/>
    <w:rsid w:val="00536556"/>
    <w:rsid w:val="00597E44"/>
    <w:rsid w:val="006B255F"/>
    <w:rsid w:val="007C4857"/>
    <w:rsid w:val="00944953"/>
    <w:rsid w:val="00BF4A2F"/>
    <w:rsid w:val="00CA734F"/>
    <w:rsid w:val="00CD4C5E"/>
    <w:rsid w:val="00D35102"/>
    <w:rsid w:val="00E01964"/>
    <w:rsid w:val="00ED71AF"/>
    <w:rsid w:val="00F84F57"/>
    <w:rsid w:val="04762137"/>
    <w:rsid w:val="133835AB"/>
    <w:rsid w:val="182F5005"/>
    <w:rsid w:val="1C996912"/>
    <w:rsid w:val="20E25CF7"/>
    <w:rsid w:val="2FF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868</Characters>
  <Lines>7</Lines>
  <Paragraphs>2</Paragraphs>
  <TotalTime>22</TotalTime>
  <ScaleCrop>false</ScaleCrop>
  <LinksUpToDate>false</LinksUpToDate>
  <CharactersWithSpaces>1018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2019-06-25T08:31:00Z</dcterms:created>
  <dc:creator>user</dc:creator>
  <cp:lastModifiedBy>Win7</cp:lastModifiedBy>
  <dcterms:modified xsi:type="dcterms:W3CDTF">2021-09-17T08:09:20Z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